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63" w:rsidRDefault="00915E63" w:rsidP="00915E63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533730" w:rsidRDefault="00533730" w:rsidP="00533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БЕЗМЕНОВСКОГО СЕЛЬСОВЕТА</w:t>
      </w:r>
    </w:p>
    <w:p w:rsidR="00533730" w:rsidRDefault="00533730" w:rsidP="00533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 НОВОСИБИРСКОЙ ОБЛАСТИ</w:t>
      </w:r>
    </w:p>
    <w:p w:rsidR="00533730" w:rsidRDefault="00915E63" w:rsidP="00533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</w:t>
      </w:r>
      <w:r w:rsidR="00533730">
        <w:rPr>
          <w:b/>
          <w:sz w:val="28"/>
          <w:szCs w:val="28"/>
        </w:rPr>
        <w:t>ТОГО СОЗЫВА</w:t>
      </w:r>
    </w:p>
    <w:p w:rsidR="00533730" w:rsidRDefault="00533730" w:rsidP="005337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(Первая сессия)</w:t>
      </w:r>
    </w:p>
    <w:p w:rsidR="00533730" w:rsidRDefault="00533730" w:rsidP="00533730">
      <w:pPr>
        <w:jc w:val="center"/>
        <w:rPr>
          <w:b/>
          <w:sz w:val="28"/>
          <w:szCs w:val="28"/>
        </w:rPr>
      </w:pPr>
    </w:p>
    <w:p w:rsidR="00533730" w:rsidRDefault="00533730" w:rsidP="0053373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533730" w:rsidRDefault="00533730" w:rsidP="00533730">
      <w:pPr>
        <w:jc w:val="center"/>
        <w:rPr>
          <w:sz w:val="28"/>
          <w:szCs w:val="28"/>
        </w:rPr>
      </w:pPr>
    </w:p>
    <w:p w:rsidR="00533730" w:rsidRDefault="00533730" w:rsidP="00533730">
      <w:pPr>
        <w:jc w:val="center"/>
        <w:rPr>
          <w:sz w:val="28"/>
          <w:szCs w:val="28"/>
        </w:rPr>
      </w:pPr>
      <w:r>
        <w:rPr>
          <w:sz w:val="28"/>
          <w:szCs w:val="28"/>
        </w:rPr>
        <w:t>0</w:t>
      </w:r>
      <w:r w:rsidR="00915E63">
        <w:rPr>
          <w:sz w:val="28"/>
          <w:szCs w:val="28"/>
        </w:rPr>
        <w:t>1.10.2020</w:t>
      </w:r>
      <w:r>
        <w:rPr>
          <w:sz w:val="28"/>
          <w:szCs w:val="28"/>
        </w:rPr>
        <w:t xml:space="preserve">                                                                                              №  </w:t>
      </w:r>
    </w:p>
    <w:p w:rsidR="00533730" w:rsidRDefault="00533730" w:rsidP="0053373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33730" w:rsidRDefault="00533730" w:rsidP="00533730">
      <w:pPr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Об утверждении составов  постоянных комиссий </w:t>
      </w:r>
      <w:r>
        <w:rPr>
          <w:b/>
          <w:sz w:val="28"/>
        </w:rPr>
        <w:t xml:space="preserve">  Совета депутатов Безменовского сельсовета Черепановского района</w:t>
      </w:r>
    </w:p>
    <w:p w:rsidR="00533730" w:rsidRDefault="00533730" w:rsidP="00533730">
      <w:pPr>
        <w:jc w:val="center"/>
        <w:rPr>
          <w:b/>
          <w:sz w:val="28"/>
        </w:rPr>
      </w:pPr>
      <w:r>
        <w:rPr>
          <w:b/>
          <w:sz w:val="28"/>
        </w:rPr>
        <w:t>Новосибирской области</w:t>
      </w:r>
    </w:p>
    <w:p w:rsidR="00533730" w:rsidRDefault="00533730" w:rsidP="00533730">
      <w:pPr>
        <w:rPr>
          <w:sz w:val="28"/>
          <w:szCs w:val="28"/>
        </w:rPr>
      </w:pPr>
    </w:p>
    <w:p w:rsidR="00533730" w:rsidRDefault="00533730" w:rsidP="00533730">
      <w:pPr>
        <w:rPr>
          <w:sz w:val="28"/>
          <w:szCs w:val="28"/>
        </w:rPr>
      </w:pPr>
    </w:p>
    <w:p w:rsidR="00533730" w:rsidRDefault="00533730" w:rsidP="0053373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Уставом Безменовского сельсовета, ст.7 Регламента Совета депутатов, в целях предварительного рассмотрения и подготовки вопросов, относящихся к ведению Совета депутатов, в том числе вопросов в части осуществления контроля за исполнением органами местного самоуправления и должностными лицами местного самоуправления Безменовского сельсовета полномочий по решению вопросов местного значения,  Совет депутатов Безменовского сельсовета Черепановского района Новосибирской области  </w:t>
      </w:r>
      <w:proofErr w:type="gramEnd"/>
    </w:p>
    <w:p w:rsidR="00533730" w:rsidRDefault="00533730" w:rsidP="0053373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533730" w:rsidRDefault="00533730" w:rsidP="0053373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постоянную комиссию по экономическому развитию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533730" w:rsidRDefault="00533730" w:rsidP="00533730">
      <w:pPr>
        <w:pBdr>
          <w:bottom w:val="single" w:sz="12" w:space="1" w:color="auto"/>
        </w:pBd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следующем</w:t>
      </w:r>
      <w:proofErr w:type="gramEnd"/>
      <w:r>
        <w:rPr>
          <w:sz w:val="28"/>
          <w:szCs w:val="28"/>
        </w:rPr>
        <w:t xml:space="preserve"> составе:</w:t>
      </w:r>
    </w:p>
    <w:p w:rsidR="00533730" w:rsidRDefault="00533730" w:rsidP="00533730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533730" w:rsidRDefault="00533730" w:rsidP="00533730">
      <w:pPr>
        <w:jc w:val="both"/>
        <w:rPr>
          <w:sz w:val="28"/>
          <w:szCs w:val="28"/>
        </w:rPr>
      </w:pPr>
    </w:p>
    <w:p w:rsidR="00533730" w:rsidRDefault="00533730" w:rsidP="00533730">
      <w:pPr>
        <w:pBdr>
          <w:top w:val="single" w:sz="12" w:space="1" w:color="auto"/>
          <w:bottom w:val="single" w:sz="12" w:space="1" w:color="auto"/>
        </w:pBdr>
        <w:ind w:left="1065"/>
        <w:jc w:val="both"/>
        <w:rPr>
          <w:sz w:val="28"/>
        </w:rPr>
      </w:pPr>
    </w:p>
    <w:p w:rsidR="00533730" w:rsidRDefault="00533730" w:rsidP="00533730">
      <w:pPr>
        <w:ind w:left="1065"/>
        <w:jc w:val="both"/>
        <w:rPr>
          <w:sz w:val="28"/>
        </w:rPr>
      </w:pPr>
      <w:r>
        <w:rPr>
          <w:sz w:val="28"/>
        </w:rPr>
        <w:t>________________________________________________________</w:t>
      </w:r>
    </w:p>
    <w:p w:rsidR="00533730" w:rsidRDefault="00533730" w:rsidP="00533730">
      <w:pPr>
        <w:ind w:left="1065"/>
        <w:jc w:val="both"/>
        <w:rPr>
          <w:sz w:val="28"/>
        </w:rPr>
      </w:pPr>
    </w:p>
    <w:p w:rsidR="00533730" w:rsidRDefault="00533730" w:rsidP="0053373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Утвердить постоянную комиссию по социальному развитию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</w:p>
    <w:p w:rsidR="00533730" w:rsidRDefault="00533730" w:rsidP="00533730">
      <w:pPr>
        <w:jc w:val="both"/>
        <w:rPr>
          <w:sz w:val="28"/>
        </w:rPr>
      </w:pPr>
      <w:proofErr w:type="gramStart"/>
      <w:r>
        <w:rPr>
          <w:sz w:val="28"/>
        </w:rPr>
        <w:t>следующем</w:t>
      </w:r>
      <w:proofErr w:type="gramEnd"/>
      <w:r>
        <w:rPr>
          <w:sz w:val="28"/>
        </w:rPr>
        <w:t xml:space="preserve"> составе: </w:t>
      </w:r>
    </w:p>
    <w:p w:rsidR="00533730" w:rsidRDefault="00533730" w:rsidP="00533730">
      <w:pPr>
        <w:jc w:val="both"/>
        <w:rPr>
          <w:sz w:val="28"/>
        </w:rPr>
      </w:pPr>
    </w:p>
    <w:p w:rsidR="00533730" w:rsidRDefault="00533730" w:rsidP="00533730">
      <w:pPr>
        <w:pBdr>
          <w:top w:val="single" w:sz="12" w:space="1" w:color="auto"/>
          <w:bottom w:val="single" w:sz="12" w:space="1" w:color="auto"/>
        </w:pBdr>
        <w:jc w:val="both"/>
        <w:rPr>
          <w:sz w:val="28"/>
          <w:szCs w:val="28"/>
        </w:rPr>
      </w:pPr>
    </w:p>
    <w:p w:rsidR="00533730" w:rsidRDefault="00533730" w:rsidP="00533730">
      <w:pPr>
        <w:pBdr>
          <w:bottom w:val="single" w:sz="12" w:space="1" w:color="auto"/>
          <w:between w:val="single" w:sz="12" w:space="1" w:color="auto"/>
        </w:pBdr>
        <w:jc w:val="both"/>
        <w:rPr>
          <w:sz w:val="28"/>
          <w:szCs w:val="28"/>
        </w:rPr>
      </w:pPr>
    </w:p>
    <w:p w:rsidR="00533730" w:rsidRDefault="00533730" w:rsidP="0053373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>
        <w:rPr>
          <w:sz w:val="28"/>
          <w:szCs w:val="28"/>
        </w:rPr>
        <w:tab/>
      </w:r>
    </w:p>
    <w:p w:rsidR="00533730" w:rsidRDefault="00533730" w:rsidP="00533730">
      <w:pPr>
        <w:jc w:val="both"/>
        <w:rPr>
          <w:sz w:val="28"/>
          <w:szCs w:val="28"/>
        </w:rPr>
      </w:pPr>
    </w:p>
    <w:p w:rsidR="00915E63" w:rsidRDefault="00915E63" w:rsidP="00533730">
      <w:pPr>
        <w:jc w:val="both"/>
        <w:rPr>
          <w:sz w:val="28"/>
          <w:szCs w:val="28"/>
        </w:rPr>
      </w:pPr>
    </w:p>
    <w:p w:rsidR="00533730" w:rsidRDefault="00533730" w:rsidP="00533730">
      <w:pPr>
        <w:jc w:val="both"/>
        <w:rPr>
          <w:sz w:val="28"/>
        </w:rPr>
      </w:pPr>
      <w:r>
        <w:rPr>
          <w:sz w:val="28"/>
        </w:rPr>
        <w:t>Председатель Совета депутатов</w:t>
      </w:r>
    </w:p>
    <w:p w:rsidR="00533730" w:rsidRDefault="00533730" w:rsidP="00533730">
      <w:pPr>
        <w:jc w:val="both"/>
        <w:rPr>
          <w:sz w:val="28"/>
        </w:rPr>
      </w:pPr>
      <w:r>
        <w:rPr>
          <w:sz w:val="28"/>
        </w:rPr>
        <w:t>Безменовского сельсовета</w:t>
      </w:r>
    </w:p>
    <w:p w:rsidR="00533730" w:rsidRDefault="00533730" w:rsidP="00533730">
      <w:pPr>
        <w:jc w:val="both"/>
        <w:rPr>
          <w:sz w:val="28"/>
        </w:rPr>
      </w:pPr>
      <w:r>
        <w:rPr>
          <w:sz w:val="28"/>
        </w:rPr>
        <w:t xml:space="preserve">Черепановского района </w:t>
      </w:r>
    </w:p>
    <w:p w:rsidR="004C08DD" w:rsidRPr="00533730" w:rsidRDefault="00533730" w:rsidP="00533730">
      <w:pPr>
        <w:jc w:val="both"/>
        <w:rPr>
          <w:sz w:val="28"/>
          <w:szCs w:val="28"/>
        </w:rPr>
      </w:pPr>
      <w:r>
        <w:rPr>
          <w:sz w:val="28"/>
        </w:rPr>
        <w:t>Новосибирской области</w:t>
      </w:r>
      <w:bookmarkStart w:id="0" w:name="_GoBack"/>
      <w:bookmarkEnd w:id="0"/>
      <w:r>
        <w:rPr>
          <w:sz w:val="28"/>
        </w:rPr>
        <w:t xml:space="preserve"> </w:t>
      </w:r>
    </w:p>
    <w:sectPr w:rsidR="004C08DD" w:rsidRPr="00533730" w:rsidSect="008A5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47FB3"/>
    <w:multiLevelType w:val="hybridMultilevel"/>
    <w:tmpl w:val="916C842C"/>
    <w:lvl w:ilvl="0" w:tplc="C2B2BE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C2D21"/>
    <w:rsid w:val="00002363"/>
    <w:rsid w:val="00023FAD"/>
    <w:rsid w:val="0004686D"/>
    <w:rsid w:val="00046F68"/>
    <w:rsid w:val="000A47E4"/>
    <w:rsid w:val="000F33ED"/>
    <w:rsid w:val="0014498E"/>
    <w:rsid w:val="00152C1B"/>
    <w:rsid w:val="00154C8E"/>
    <w:rsid w:val="00216C69"/>
    <w:rsid w:val="002D0997"/>
    <w:rsid w:val="002E27B7"/>
    <w:rsid w:val="002F3211"/>
    <w:rsid w:val="003001C4"/>
    <w:rsid w:val="003370D8"/>
    <w:rsid w:val="00373519"/>
    <w:rsid w:val="003C4DE3"/>
    <w:rsid w:val="003C5887"/>
    <w:rsid w:val="003E2155"/>
    <w:rsid w:val="004545A3"/>
    <w:rsid w:val="004576FE"/>
    <w:rsid w:val="004C08DD"/>
    <w:rsid w:val="004C3A9D"/>
    <w:rsid w:val="00533730"/>
    <w:rsid w:val="00565244"/>
    <w:rsid w:val="005666DA"/>
    <w:rsid w:val="005C23FC"/>
    <w:rsid w:val="005E6986"/>
    <w:rsid w:val="005F49AE"/>
    <w:rsid w:val="005F7A3F"/>
    <w:rsid w:val="00607B09"/>
    <w:rsid w:val="00645CC9"/>
    <w:rsid w:val="00664424"/>
    <w:rsid w:val="00683B4A"/>
    <w:rsid w:val="006B7AB3"/>
    <w:rsid w:val="00810576"/>
    <w:rsid w:val="008120BB"/>
    <w:rsid w:val="00816147"/>
    <w:rsid w:val="00830261"/>
    <w:rsid w:val="00832AD7"/>
    <w:rsid w:val="008A45D7"/>
    <w:rsid w:val="008A58D0"/>
    <w:rsid w:val="008C6E56"/>
    <w:rsid w:val="00911F50"/>
    <w:rsid w:val="00915E63"/>
    <w:rsid w:val="009319B5"/>
    <w:rsid w:val="00955BAB"/>
    <w:rsid w:val="009840A7"/>
    <w:rsid w:val="00987D03"/>
    <w:rsid w:val="009B7D28"/>
    <w:rsid w:val="009C2D21"/>
    <w:rsid w:val="00A200D9"/>
    <w:rsid w:val="00A351FA"/>
    <w:rsid w:val="00A3667E"/>
    <w:rsid w:val="00A6535E"/>
    <w:rsid w:val="00A83910"/>
    <w:rsid w:val="00AD13B4"/>
    <w:rsid w:val="00AD6471"/>
    <w:rsid w:val="00AD6C43"/>
    <w:rsid w:val="00AD6DC5"/>
    <w:rsid w:val="00AE465E"/>
    <w:rsid w:val="00AF5254"/>
    <w:rsid w:val="00AF5A37"/>
    <w:rsid w:val="00B10FD8"/>
    <w:rsid w:val="00B23B31"/>
    <w:rsid w:val="00B64D07"/>
    <w:rsid w:val="00B65AB1"/>
    <w:rsid w:val="00BB06D9"/>
    <w:rsid w:val="00BF259F"/>
    <w:rsid w:val="00CD687A"/>
    <w:rsid w:val="00CE6BE3"/>
    <w:rsid w:val="00D3548A"/>
    <w:rsid w:val="00D61152"/>
    <w:rsid w:val="00D658D9"/>
    <w:rsid w:val="00D907C6"/>
    <w:rsid w:val="00D97400"/>
    <w:rsid w:val="00DB0D8F"/>
    <w:rsid w:val="00DE10ED"/>
    <w:rsid w:val="00DF3C9A"/>
    <w:rsid w:val="00E00B49"/>
    <w:rsid w:val="00E124AC"/>
    <w:rsid w:val="00E564E9"/>
    <w:rsid w:val="00EE0140"/>
    <w:rsid w:val="00EF27FC"/>
    <w:rsid w:val="00F20796"/>
    <w:rsid w:val="00F20EC5"/>
    <w:rsid w:val="00F42044"/>
    <w:rsid w:val="00F45A9C"/>
    <w:rsid w:val="00F4673F"/>
    <w:rsid w:val="00F622EC"/>
    <w:rsid w:val="00F92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7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6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4</cp:revision>
  <cp:lastPrinted>2020-10-01T01:30:00Z</cp:lastPrinted>
  <dcterms:created xsi:type="dcterms:W3CDTF">2015-09-30T04:25:00Z</dcterms:created>
  <dcterms:modified xsi:type="dcterms:W3CDTF">2020-10-01T01:30:00Z</dcterms:modified>
</cp:coreProperties>
</file>