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79" w:rsidRDefault="00861738" w:rsidP="0086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CE68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CE684B">
        <w:rPr>
          <w:rFonts w:ascii="Times New Roman" w:hAnsi="Times New Roman" w:cs="Times New Roman"/>
          <w:sz w:val="28"/>
          <w:szCs w:val="28"/>
        </w:rPr>
        <w:t>ах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мошенничества</w:t>
      </w:r>
    </w:p>
    <w:p w:rsidR="00861738" w:rsidRDefault="00861738" w:rsidP="00861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738" w:rsidRDefault="00861738" w:rsidP="0086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что только не идут мошенники, чтобы завладеть денежными средствами доверчивых граждан, даже актерские таланты подключают. Вот </w:t>
      </w:r>
      <w:r w:rsidR="00796882">
        <w:rPr>
          <w:rFonts w:ascii="Times New Roman" w:hAnsi="Times New Roman" w:cs="Times New Roman"/>
          <w:sz w:val="28"/>
          <w:szCs w:val="28"/>
        </w:rPr>
        <w:t xml:space="preserve">о каким </w:t>
      </w:r>
      <w:r>
        <w:rPr>
          <w:rFonts w:ascii="Times New Roman" w:hAnsi="Times New Roman" w:cs="Times New Roman"/>
          <w:sz w:val="28"/>
          <w:szCs w:val="28"/>
        </w:rPr>
        <w:t>способ</w:t>
      </w:r>
      <w:r w:rsidR="00796882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мошенничества хотим рассказать сегодня. </w:t>
      </w:r>
    </w:p>
    <w:p w:rsidR="0013485A" w:rsidRDefault="00861738" w:rsidP="0086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Мужчине средних лет поступил телефонный звонок. Женщина дрожащим голосом говорила: «Вам случайно перевели деньги – 3000 рублей, верните, пожалуйста!!!». Мужчина отключился, посмотрел – действительно на счет поступили деньги в сумме 3000 рублей. Перезвонил собеседнице, сказал, что ничего переводить не будет, посоветовал обратиться в банк и прекратил разговор. </w:t>
      </w:r>
    </w:p>
    <w:p w:rsidR="00861738" w:rsidRDefault="00861738" w:rsidP="00134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небольшой промежуток времени поступило сообщение с номера «900»</w:t>
      </w:r>
      <w:r w:rsidR="0013485A">
        <w:rPr>
          <w:rFonts w:ascii="Times New Roman" w:hAnsi="Times New Roman" w:cs="Times New Roman"/>
          <w:sz w:val="28"/>
          <w:szCs w:val="28"/>
        </w:rPr>
        <w:t xml:space="preserve"> с кодом и рекомендацией передать этот код и вопрос с возвратом денег будет решен.</w:t>
      </w:r>
    </w:p>
    <w:p w:rsidR="0013485A" w:rsidRDefault="0013485A" w:rsidP="0086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Вновь позвонила собеседница, плакала и говорила, что они беженцы, им не на что покупать продукты, деньги ждали от родственников. Настолько была убедительна, что мужчина усомнился - прав ли, что и не говорит поступивший код. Жена, посоветовавшись со знакомыми и родственниками, не допустила, чтобы муж передал этот код звонившей женщине.</w:t>
      </w:r>
    </w:p>
    <w:p w:rsidR="0013485A" w:rsidRDefault="0013485A" w:rsidP="0086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следующий день мужчина обратился в банк, объяснил, что произошло. Сотрудники банка сказали, что он был прав и никому, никогда никакие коды говорить, вводить, пересылать и т.п. не нужно. Так действуют мошенники, стараясь получить доступ к чужим счетам.</w:t>
      </w:r>
    </w:p>
    <w:p w:rsidR="0013485A" w:rsidRDefault="0013485A" w:rsidP="0086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Муж и жена устояли перед игрой мошенников, не поддались на их уловки. </w:t>
      </w:r>
      <w:r w:rsidR="00884E20">
        <w:rPr>
          <w:rFonts w:ascii="Times New Roman" w:hAnsi="Times New Roman" w:cs="Times New Roman"/>
          <w:sz w:val="28"/>
          <w:szCs w:val="28"/>
        </w:rPr>
        <w:t>И были правы. Вопросы, связанные с ошибочным переводом денежных средств необходимо решать через банк.</w:t>
      </w:r>
    </w:p>
    <w:p w:rsidR="0013485A" w:rsidRDefault="0013485A" w:rsidP="0086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485A" w:rsidRDefault="0013485A" w:rsidP="0086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Еще об одном способе мошенничества хотим напомнить.</w:t>
      </w:r>
    </w:p>
    <w:p w:rsidR="0013485A" w:rsidRDefault="0013485A" w:rsidP="0086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Поступает звонок о том, что заканчивается срок действия сим-карты какого-либо сотового оператора. «Хотите ли Вы в дальнейшем пользоваться данной сим-картой?» - поступает вопрос. </w:t>
      </w:r>
    </w:p>
    <w:p w:rsidR="0013485A" w:rsidRDefault="0013485A" w:rsidP="00134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Владелец сим-карты говорит: «Конечно хочу». </w:t>
      </w:r>
    </w:p>
    <w:p w:rsidR="0013485A" w:rsidRDefault="0013485A" w:rsidP="00134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«Тогда продиктуйте номер СНИЛС» - говорит звонивший якобы «</w:t>
      </w:r>
      <w:r w:rsidR="00884E20">
        <w:rPr>
          <w:rFonts w:ascii="Times New Roman" w:hAnsi="Times New Roman" w:cs="Times New Roman"/>
          <w:sz w:val="28"/>
          <w:szCs w:val="28"/>
        </w:rPr>
        <w:t>представитель сотового опера</w:t>
      </w:r>
      <w:r>
        <w:rPr>
          <w:rFonts w:ascii="Times New Roman" w:hAnsi="Times New Roman" w:cs="Times New Roman"/>
          <w:sz w:val="28"/>
          <w:szCs w:val="28"/>
        </w:rPr>
        <w:t>тора».</w:t>
      </w:r>
    </w:p>
    <w:p w:rsidR="00884E20" w:rsidRDefault="00884E20" w:rsidP="00134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доверчивый гражданин продиктовал номер СНИЛС, тут же посыпались смс с предложениями от банков о пред одобренных кредитах. </w:t>
      </w:r>
      <w:r w:rsidR="00796882">
        <w:rPr>
          <w:rFonts w:ascii="Times New Roman" w:hAnsi="Times New Roman" w:cs="Times New Roman"/>
          <w:sz w:val="28"/>
          <w:szCs w:val="28"/>
        </w:rPr>
        <w:t>Тут же приходит код для осуществления доступа к «</w:t>
      </w:r>
      <w:proofErr w:type="spellStart"/>
      <w:r w:rsidR="00796882">
        <w:rPr>
          <w:rFonts w:ascii="Times New Roman" w:hAnsi="Times New Roman" w:cs="Times New Roman"/>
          <w:sz w:val="28"/>
          <w:szCs w:val="28"/>
        </w:rPr>
        <w:t>Госуслугам</w:t>
      </w:r>
      <w:proofErr w:type="spellEnd"/>
      <w:r w:rsidR="00796882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Следом звонит сотрудник ФСБ или Центробанка, рассказывает, какое имущество у вас есть, когда и где вы кредитовались и т.п. и предупреждает, что необходимо перевести имеющиеся денеж</w:t>
      </w:r>
      <w:r w:rsidR="00796882">
        <w:rPr>
          <w:rFonts w:ascii="Times New Roman" w:hAnsi="Times New Roman" w:cs="Times New Roman"/>
          <w:sz w:val="28"/>
          <w:szCs w:val="28"/>
        </w:rPr>
        <w:t>ные средства на безопасный счет, при этом просит продиктовать код доступа к порталу «</w:t>
      </w:r>
      <w:proofErr w:type="spellStart"/>
      <w:r w:rsidR="0079688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796882">
        <w:rPr>
          <w:rFonts w:ascii="Times New Roman" w:hAnsi="Times New Roman" w:cs="Times New Roman"/>
          <w:sz w:val="28"/>
          <w:szCs w:val="28"/>
        </w:rPr>
        <w:t>».</w:t>
      </w:r>
    </w:p>
    <w:p w:rsidR="00884E20" w:rsidRDefault="00884E20" w:rsidP="00134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напомним, сотрудники ФСБ, Центробанка вам не станут звонить, не до того им.</w:t>
      </w:r>
    </w:p>
    <w:p w:rsidR="00796882" w:rsidRDefault="00796882" w:rsidP="00134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Ели вы скажете код для входа на портал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», то ваш личный кабинет будет взломан и злоумышленники смогут воспользоваться всеми вашими данными.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Фразы, которые должны вас остановить от дальнейших действий и заставить прекратить разговор даже с представителем самой важной в стране структуры: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«Безопасный счет» - его не существует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«Заканчивается срок действия сим-карты» - это не правда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«Ваши денежные средства могут быть переведены нашим противникам и вас объявят изменником»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6882">
        <w:rPr>
          <w:rFonts w:ascii="Times New Roman" w:hAnsi="Times New Roman" w:cs="Times New Roman"/>
          <w:sz w:val="28"/>
          <w:szCs w:val="28"/>
        </w:rPr>
        <w:t>Продиктуйте поступивший смс-код».</w:t>
      </w:r>
    </w:p>
    <w:p w:rsidR="00796882" w:rsidRDefault="00796882" w:rsidP="00884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Это, конечно, не все фразы, только те, которые поступали гражданам за последние несколько дней.</w:t>
      </w:r>
    </w:p>
    <w:p w:rsidR="00796882" w:rsidRDefault="00796882" w:rsidP="00884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82" w:rsidRDefault="00796882" w:rsidP="00884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ПРЕЖДЕ, ЧЕМ СООБЩИТЬ КАКИЕ-ЛИБО ДАННЫЕ НЕЗНАКОМЦУ, ПРЕКРАТИТЕ РАЗГОВОР, ОСМЫСЛИТЕ ПОСТУПИВШУЮ ИНФОРМАЦИЮ, ПОЗВОНИТЕ ЗНАКОМЫМ, ПОГОВОРИТЕ С РОДНЫМИ.</w:t>
      </w:r>
    </w:p>
    <w:p w:rsidR="00796882" w:rsidRDefault="00796882" w:rsidP="00884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 самым вы убережете себя от необдуманного, импульсивного шага.</w:t>
      </w:r>
    </w:p>
    <w:p w:rsidR="00796882" w:rsidRDefault="00796882" w:rsidP="00884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82" w:rsidRDefault="00796882" w:rsidP="00884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882" w:rsidRDefault="00796882" w:rsidP="00884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штаба Отдела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подполковник внутренней службы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 Пасынкова</w:t>
      </w:r>
    </w:p>
    <w:p w:rsidR="0013485A" w:rsidRPr="00861738" w:rsidRDefault="0013485A" w:rsidP="00134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485A" w:rsidRPr="00861738" w:rsidSect="008617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35"/>
    <w:rsid w:val="0013485A"/>
    <w:rsid w:val="00796882"/>
    <w:rsid w:val="00861738"/>
    <w:rsid w:val="00884E20"/>
    <w:rsid w:val="00AE7135"/>
    <w:rsid w:val="00CE684B"/>
    <w:rsid w:val="00D1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11D14-1BB2-4DDF-BC8B-AEDD9936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6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npasynkova5</cp:lastModifiedBy>
  <cp:revision>2</cp:revision>
  <cp:lastPrinted>2024-08-20T11:19:00Z</cp:lastPrinted>
  <dcterms:created xsi:type="dcterms:W3CDTF">2024-08-20T11:20:00Z</dcterms:created>
  <dcterms:modified xsi:type="dcterms:W3CDTF">2024-08-20T11:20:00Z</dcterms:modified>
</cp:coreProperties>
</file>