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6D" w:rsidRPr="009A0EC2" w:rsidRDefault="003E0E6D" w:rsidP="003E0E6D">
      <w:pPr>
        <w:jc w:val="center"/>
        <w:rPr>
          <w:b/>
          <w:sz w:val="28"/>
        </w:rPr>
      </w:pPr>
      <w:r w:rsidRPr="009A0EC2">
        <w:rPr>
          <w:b/>
          <w:sz w:val="28"/>
        </w:rPr>
        <w:t xml:space="preserve">СОВЕТ ДЕПУТАТОВ БЕЗМЕНОВСКОГО СЕЛЬСОВЕТА </w:t>
      </w:r>
    </w:p>
    <w:p w:rsidR="003E0E6D" w:rsidRPr="009A0EC2" w:rsidRDefault="003E0E6D" w:rsidP="003E0E6D">
      <w:pPr>
        <w:jc w:val="center"/>
        <w:rPr>
          <w:b/>
          <w:sz w:val="28"/>
        </w:rPr>
      </w:pPr>
      <w:r w:rsidRPr="009A0EC2">
        <w:rPr>
          <w:b/>
          <w:sz w:val="28"/>
        </w:rPr>
        <w:t>ЧЕРЕПАНОВСКОГО РАЙОНА НОВОСИБИРСКОЙ ОБЛАСТИ</w:t>
      </w:r>
    </w:p>
    <w:p w:rsidR="003E0E6D" w:rsidRPr="009A0EC2" w:rsidRDefault="003E0E6D" w:rsidP="003E0E6D">
      <w:pPr>
        <w:jc w:val="center"/>
        <w:rPr>
          <w:b/>
          <w:sz w:val="28"/>
        </w:rPr>
      </w:pPr>
      <w:r w:rsidRPr="009A0EC2">
        <w:rPr>
          <w:b/>
          <w:sz w:val="28"/>
        </w:rPr>
        <w:t>ШЕСТОГО СОЗЫВА</w:t>
      </w:r>
    </w:p>
    <w:p w:rsidR="003E0E6D" w:rsidRPr="009A0EC2" w:rsidRDefault="003E0E6D" w:rsidP="003E0E6D">
      <w:pPr>
        <w:jc w:val="center"/>
        <w:rPr>
          <w:sz w:val="28"/>
        </w:rPr>
      </w:pPr>
    </w:p>
    <w:p w:rsidR="003E0E6D" w:rsidRPr="009A0EC2" w:rsidRDefault="003E0E6D" w:rsidP="003E0E6D">
      <w:pPr>
        <w:tabs>
          <w:tab w:val="center" w:pos="4677"/>
          <w:tab w:val="left" w:pos="7695"/>
        </w:tabs>
        <w:rPr>
          <w:sz w:val="28"/>
        </w:rPr>
      </w:pPr>
      <w:r w:rsidRPr="009A0EC2">
        <w:rPr>
          <w:sz w:val="28"/>
        </w:rPr>
        <w:tab/>
      </w:r>
      <w:r w:rsidRPr="009A0EC2">
        <w:rPr>
          <w:sz w:val="36"/>
        </w:rPr>
        <w:t>РЕШЕНИЕ</w:t>
      </w:r>
      <w:r w:rsidRPr="009A0EC2">
        <w:rPr>
          <w:sz w:val="36"/>
        </w:rPr>
        <w:tab/>
      </w:r>
    </w:p>
    <w:p w:rsidR="003E0E6D" w:rsidRPr="009A0EC2" w:rsidRDefault="003E0E6D" w:rsidP="003E0E6D">
      <w:pPr>
        <w:jc w:val="center"/>
        <w:rPr>
          <w:sz w:val="28"/>
        </w:rPr>
      </w:pPr>
    </w:p>
    <w:p w:rsidR="003E0E6D" w:rsidRPr="009A0EC2" w:rsidRDefault="003E0E6D" w:rsidP="003E0E6D">
      <w:pPr>
        <w:jc w:val="center"/>
        <w:rPr>
          <w:b/>
          <w:bCs/>
          <w:sz w:val="28"/>
        </w:rPr>
      </w:pPr>
      <w:r w:rsidRPr="009A0EC2">
        <w:rPr>
          <w:b/>
          <w:bCs/>
          <w:sz w:val="28"/>
        </w:rPr>
        <w:t>(</w:t>
      </w:r>
      <w:r>
        <w:rPr>
          <w:b/>
          <w:bCs/>
          <w:sz w:val="28"/>
        </w:rPr>
        <w:t>43</w:t>
      </w:r>
      <w:r w:rsidRPr="009A0EC2">
        <w:rPr>
          <w:b/>
          <w:bCs/>
          <w:sz w:val="28"/>
        </w:rPr>
        <w:t xml:space="preserve"> сессии)</w:t>
      </w:r>
    </w:p>
    <w:p w:rsidR="00D0445B" w:rsidRDefault="00FC786C" w:rsidP="00E65C2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D0445B" w:rsidRPr="009A0EC2" w:rsidRDefault="00D0445B" w:rsidP="00D0445B">
      <w:pPr>
        <w:jc w:val="center"/>
        <w:rPr>
          <w:sz w:val="28"/>
        </w:rPr>
      </w:pPr>
      <w:r w:rsidRPr="009A0EC2">
        <w:rPr>
          <w:sz w:val="28"/>
        </w:rPr>
        <w:t xml:space="preserve">от </w:t>
      </w:r>
      <w:r>
        <w:rPr>
          <w:sz w:val="28"/>
        </w:rPr>
        <w:t>31.05.</w:t>
      </w:r>
      <w:r w:rsidRPr="009A0EC2">
        <w:rPr>
          <w:sz w:val="28"/>
        </w:rPr>
        <w:t>202</w:t>
      </w:r>
      <w:r>
        <w:rPr>
          <w:sz w:val="28"/>
        </w:rPr>
        <w:t>4</w:t>
      </w:r>
      <w:r w:rsidRPr="009A0EC2">
        <w:rPr>
          <w:sz w:val="28"/>
        </w:rPr>
        <w:t xml:space="preserve">                                                                                 № </w:t>
      </w:r>
      <w:r>
        <w:rPr>
          <w:sz w:val="28"/>
        </w:rPr>
        <w:t>2</w:t>
      </w:r>
    </w:p>
    <w:p w:rsidR="00E65C29" w:rsidRPr="00D1600C" w:rsidRDefault="00FC786C" w:rsidP="00E65C2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</w:t>
      </w:r>
    </w:p>
    <w:p w:rsidR="00E65C29" w:rsidRDefault="00E65C29" w:rsidP="00E65C2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  <w:r w:rsidR="00B437FA">
        <w:rPr>
          <w:sz w:val="28"/>
          <w:szCs w:val="28"/>
        </w:rPr>
        <w:t xml:space="preserve"> </w:t>
      </w:r>
      <w:r w:rsidR="00387690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Черепановского района Новосибирской области за </w:t>
      </w:r>
      <w:r w:rsidRPr="008E07E3">
        <w:rPr>
          <w:sz w:val="28"/>
          <w:szCs w:val="28"/>
        </w:rPr>
        <w:t>20</w:t>
      </w:r>
      <w:r w:rsidR="007A37C7" w:rsidRPr="008E07E3">
        <w:rPr>
          <w:sz w:val="28"/>
          <w:szCs w:val="28"/>
        </w:rPr>
        <w:t>2</w:t>
      </w:r>
      <w:r w:rsidR="00E72699" w:rsidRPr="008E07E3">
        <w:rPr>
          <w:sz w:val="28"/>
          <w:szCs w:val="28"/>
        </w:rPr>
        <w:t>3</w:t>
      </w:r>
      <w:r w:rsidR="006F0699" w:rsidRPr="008E07E3">
        <w:rPr>
          <w:sz w:val="28"/>
          <w:szCs w:val="28"/>
        </w:rPr>
        <w:t xml:space="preserve"> </w:t>
      </w:r>
      <w:r w:rsidRPr="008E07E3">
        <w:rPr>
          <w:sz w:val="28"/>
          <w:szCs w:val="28"/>
        </w:rPr>
        <w:t>года</w:t>
      </w:r>
    </w:p>
    <w:p w:rsidR="00D0445B" w:rsidRDefault="00D0445B" w:rsidP="00E65C29">
      <w:pPr>
        <w:jc w:val="center"/>
        <w:rPr>
          <w:sz w:val="28"/>
          <w:szCs w:val="28"/>
        </w:rPr>
      </w:pPr>
    </w:p>
    <w:p w:rsidR="00E65C29" w:rsidRDefault="00D0445B" w:rsidP="00D04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C1240">
        <w:rPr>
          <w:sz w:val="28"/>
          <w:szCs w:val="28"/>
        </w:rPr>
        <w:t xml:space="preserve">  </w:t>
      </w:r>
      <w:r w:rsidR="00E65C29">
        <w:rPr>
          <w:sz w:val="28"/>
          <w:szCs w:val="28"/>
        </w:rPr>
        <w:t>В соответствии с пунктом 5 статьи 264.2 Бюджетно</w:t>
      </w:r>
      <w:r>
        <w:rPr>
          <w:sz w:val="28"/>
          <w:szCs w:val="28"/>
        </w:rPr>
        <w:t xml:space="preserve">го кодекса </w:t>
      </w:r>
      <w:r w:rsidR="00A3592C">
        <w:rPr>
          <w:sz w:val="28"/>
          <w:szCs w:val="28"/>
        </w:rPr>
        <w:t>Российской Федерации</w:t>
      </w:r>
      <w:r w:rsidR="00E65C29">
        <w:rPr>
          <w:sz w:val="28"/>
          <w:szCs w:val="28"/>
        </w:rPr>
        <w:t>,</w:t>
      </w:r>
      <w:r w:rsidR="00A3592C">
        <w:rPr>
          <w:sz w:val="28"/>
          <w:szCs w:val="28"/>
        </w:rPr>
        <w:t xml:space="preserve"> </w:t>
      </w:r>
      <w:r w:rsidR="00E65C29">
        <w:rPr>
          <w:sz w:val="28"/>
          <w:szCs w:val="28"/>
        </w:rPr>
        <w:t>частью 1 статьи 14 Федерального закона от 06.10.2003г№131-ФЗ</w:t>
      </w:r>
      <w:r>
        <w:rPr>
          <w:sz w:val="28"/>
          <w:szCs w:val="28"/>
        </w:rPr>
        <w:t xml:space="preserve"> </w:t>
      </w:r>
      <w:r w:rsidR="00E65C29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</w:p>
    <w:p w:rsidR="00E65C29" w:rsidRDefault="00E65C29" w:rsidP="00E65C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5C29" w:rsidRPr="006F0699" w:rsidRDefault="00E65C29" w:rsidP="00E65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39FD">
        <w:rPr>
          <w:sz w:val="28"/>
          <w:szCs w:val="28"/>
        </w:rPr>
        <w:t>РЕШИЛ</w:t>
      </w:r>
      <w:bookmarkStart w:id="0" w:name="_GoBack"/>
      <w:bookmarkEnd w:id="0"/>
      <w:r w:rsidRPr="006F0699">
        <w:rPr>
          <w:sz w:val="28"/>
          <w:szCs w:val="28"/>
        </w:rPr>
        <w:t>:</w:t>
      </w:r>
    </w:p>
    <w:p w:rsidR="00BF373B" w:rsidRPr="006F0699" w:rsidRDefault="003E0E6D" w:rsidP="00BF37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F373B" w:rsidRPr="006F0699">
        <w:rPr>
          <w:sz w:val="28"/>
          <w:szCs w:val="28"/>
        </w:rPr>
        <w:t>1.Утвердить отчет об</w:t>
      </w:r>
      <w:r w:rsidR="001E61A8">
        <w:rPr>
          <w:sz w:val="28"/>
          <w:szCs w:val="28"/>
        </w:rPr>
        <w:t xml:space="preserve"> </w:t>
      </w:r>
      <w:r w:rsidR="00BF373B" w:rsidRPr="006F0699">
        <w:rPr>
          <w:sz w:val="28"/>
          <w:szCs w:val="28"/>
        </w:rPr>
        <w:t xml:space="preserve">исполнения бюджета Безменовского сельсовета Черепановского района Новосибирской области за </w:t>
      </w:r>
      <w:r w:rsidR="00BF373B" w:rsidRPr="008E07E3">
        <w:rPr>
          <w:sz w:val="28"/>
          <w:szCs w:val="28"/>
        </w:rPr>
        <w:t>20</w:t>
      </w:r>
      <w:r w:rsidR="007A37C7" w:rsidRPr="008E07E3">
        <w:rPr>
          <w:sz w:val="28"/>
          <w:szCs w:val="28"/>
        </w:rPr>
        <w:t>2</w:t>
      </w:r>
      <w:r w:rsidR="00E72699" w:rsidRPr="008E07E3">
        <w:rPr>
          <w:sz w:val="28"/>
          <w:szCs w:val="28"/>
        </w:rPr>
        <w:t>3</w:t>
      </w:r>
      <w:r w:rsidR="00BF373B" w:rsidRPr="008E07E3">
        <w:rPr>
          <w:sz w:val="28"/>
          <w:szCs w:val="28"/>
        </w:rPr>
        <w:t xml:space="preserve"> год:</w:t>
      </w:r>
    </w:p>
    <w:p w:rsidR="00BF373B" w:rsidRPr="00F97118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</w:t>
      </w:r>
      <w:r w:rsidRPr="00F97118">
        <w:rPr>
          <w:sz w:val="28"/>
          <w:szCs w:val="28"/>
        </w:rPr>
        <w:t xml:space="preserve">объем доходов бюджета Безменовского сельсовета Черепановского района Новосибирской области в сумме </w:t>
      </w:r>
      <w:r w:rsidR="004D04C3">
        <w:rPr>
          <w:sz w:val="28"/>
          <w:szCs w:val="28"/>
        </w:rPr>
        <w:t xml:space="preserve">31 996 900,06 </w:t>
      </w:r>
      <w:r w:rsidRPr="00F97118">
        <w:rPr>
          <w:sz w:val="28"/>
          <w:szCs w:val="28"/>
        </w:rPr>
        <w:t>рублей</w:t>
      </w:r>
    </w:p>
    <w:p w:rsidR="00BF373B" w:rsidRPr="00F97118" w:rsidRDefault="00BF373B" w:rsidP="00BF373B">
      <w:pPr>
        <w:jc w:val="both"/>
        <w:rPr>
          <w:sz w:val="28"/>
          <w:szCs w:val="28"/>
        </w:rPr>
      </w:pPr>
      <w:r w:rsidRPr="00F97118">
        <w:rPr>
          <w:sz w:val="28"/>
          <w:szCs w:val="28"/>
        </w:rPr>
        <w:t xml:space="preserve">        объем расходов бюджета Безменовского сельсовета Черепановского района Новосибирской области в сумме</w:t>
      </w:r>
      <w:r w:rsidR="006F0699" w:rsidRPr="00F97118">
        <w:rPr>
          <w:sz w:val="28"/>
          <w:szCs w:val="28"/>
        </w:rPr>
        <w:t xml:space="preserve"> </w:t>
      </w:r>
      <w:r w:rsidR="004D04C3">
        <w:rPr>
          <w:sz w:val="28"/>
          <w:szCs w:val="28"/>
        </w:rPr>
        <w:t xml:space="preserve">32 328 479,15 </w:t>
      </w:r>
      <w:r w:rsidRPr="00F97118">
        <w:rPr>
          <w:sz w:val="28"/>
          <w:szCs w:val="28"/>
        </w:rPr>
        <w:t>рублей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F97118">
        <w:rPr>
          <w:sz w:val="28"/>
          <w:szCs w:val="28"/>
        </w:rPr>
        <w:t xml:space="preserve">        </w:t>
      </w:r>
      <w:r w:rsidR="00457DB0">
        <w:rPr>
          <w:sz w:val="28"/>
          <w:szCs w:val="28"/>
        </w:rPr>
        <w:t>дефицит</w:t>
      </w:r>
      <w:r w:rsidRPr="00F97118">
        <w:rPr>
          <w:sz w:val="28"/>
          <w:szCs w:val="28"/>
        </w:rPr>
        <w:t xml:space="preserve"> бюджета Безменовского сельсовета Черепановского района Новосибирской области в сумме</w:t>
      </w:r>
      <w:r w:rsidR="003A4058">
        <w:rPr>
          <w:sz w:val="28"/>
          <w:szCs w:val="28"/>
        </w:rPr>
        <w:t xml:space="preserve"> </w:t>
      </w:r>
      <w:r w:rsidR="00457DB0" w:rsidRPr="00D0445B">
        <w:rPr>
          <w:sz w:val="28"/>
          <w:szCs w:val="28"/>
        </w:rPr>
        <w:t>331 579,09</w:t>
      </w:r>
      <w:r w:rsidR="007229CA" w:rsidRPr="00F97118">
        <w:rPr>
          <w:sz w:val="28"/>
          <w:szCs w:val="28"/>
        </w:rPr>
        <w:t xml:space="preserve"> </w:t>
      </w:r>
      <w:r w:rsidRPr="00F97118">
        <w:rPr>
          <w:sz w:val="28"/>
          <w:szCs w:val="28"/>
        </w:rPr>
        <w:t>рублей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</w:t>
      </w:r>
      <w:r w:rsidRPr="006F0699">
        <w:rPr>
          <w:sz w:val="28"/>
          <w:szCs w:val="28"/>
        </w:rPr>
        <w:t>2.Утвердить доходы</w:t>
      </w:r>
      <w:r w:rsidR="006F0699" w:rsidRPr="006F0699"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 xml:space="preserve">бюджета Безменовского сельсовета Черепановского района Новосибирской области по кодам классификации доходов бюджета за </w:t>
      </w:r>
      <w:r w:rsidRPr="008E07E3">
        <w:rPr>
          <w:sz w:val="28"/>
          <w:szCs w:val="28"/>
        </w:rPr>
        <w:t>20</w:t>
      </w:r>
      <w:r w:rsidR="007A37C7" w:rsidRPr="008E07E3">
        <w:rPr>
          <w:sz w:val="28"/>
          <w:szCs w:val="28"/>
        </w:rPr>
        <w:t>2</w:t>
      </w:r>
      <w:r w:rsidR="00E72699" w:rsidRPr="008E07E3">
        <w:rPr>
          <w:sz w:val="28"/>
          <w:szCs w:val="28"/>
        </w:rPr>
        <w:t>3</w:t>
      </w:r>
      <w:r w:rsidRPr="008E07E3">
        <w:rPr>
          <w:sz w:val="28"/>
          <w:szCs w:val="28"/>
        </w:rPr>
        <w:t xml:space="preserve"> год</w:t>
      </w:r>
      <w:r w:rsidR="006F0699" w:rsidRPr="008E07E3">
        <w:rPr>
          <w:sz w:val="28"/>
          <w:szCs w:val="28"/>
        </w:rPr>
        <w:t>а</w:t>
      </w:r>
      <w:r w:rsidRPr="006F0699">
        <w:rPr>
          <w:sz w:val="28"/>
          <w:szCs w:val="28"/>
        </w:rPr>
        <w:t>, согласно приложению №1 настоящего решения.</w:t>
      </w:r>
    </w:p>
    <w:p w:rsidR="00BF373B" w:rsidRPr="00BF373B" w:rsidRDefault="00BF373B" w:rsidP="00BF373B">
      <w:pPr>
        <w:jc w:val="both"/>
        <w:rPr>
          <w:color w:val="FF0000"/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 </w:t>
      </w:r>
      <w:r w:rsidRPr="006F0699">
        <w:rPr>
          <w:sz w:val="28"/>
          <w:szCs w:val="28"/>
        </w:rPr>
        <w:t xml:space="preserve">3.Утвердить расходы бюджета Безменовского сельсовета Черепановского района Новосибирской области по разделам, подразделам классификации расходов бюджетов за </w:t>
      </w:r>
      <w:r w:rsidRPr="008E07E3">
        <w:rPr>
          <w:sz w:val="28"/>
          <w:szCs w:val="28"/>
        </w:rPr>
        <w:t>20</w:t>
      </w:r>
      <w:r w:rsidR="007A37C7" w:rsidRPr="008E07E3">
        <w:rPr>
          <w:sz w:val="28"/>
          <w:szCs w:val="28"/>
        </w:rPr>
        <w:t>2</w:t>
      </w:r>
      <w:r w:rsidR="00E72699" w:rsidRPr="008E07E3">
        <w:rPr>
          <w:sz w:val="28"/>
          <w:szCs w:val="28"/>
        </w:rPr>
        <w:t>3</w:t>
      </w:r>
      <w:r w:rsidRPr="008E07E3">
        <w:rPr>
          <w:sz w:val="28"/>
          <w:szCs w:val="28"/>
        </w:rPr>
        <w:t xml:space="preserve"> год</w:t>
      </w:r>
      <w:r w:rsidR="006F0699" w:rsidRPr="008E07E3">
        <w:rPr>
          <w:sz w:val="28"/>
          <w:szCs w:val="28"/>
        </w:rPr>
        <w:t>а</w:t>
      </w:r>
      <w:r w:rsidRPr="006F0699">
        <w:rPr>
          <w:sz w:val="28"/>
          <w:szCs w:val="28"/>
        </w:rPr>
        <w:t>, согласно приложению №2 настоящего решения.</w:t>
      </w:r>
    </w:p>
    <w:p w:rsidR="00BF373B" w:rsidRPr="006F0699" w:rsidRDefault="003E0E6D" w:rsidP="00BF37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="00BF373B" w:rsidRPr="006F0699">
        <w:rPr>
          <w:sz w:val="28"/>
          <w:szCs w:val="28"/>
        </w:rPr>
        <w:t>Утвердить расходы</w:t>
      </w:r>
      <w:r w:rsidR="006F0699" w:rsidRPr="006F0699">
        <w:rPr>
          <w:sz w:val="28"/>
          <w:szCs w:val="28"/>
        </w:rPr>
        <w:t xml:space="preserve"> </w:t>
      </w:r>
      <w:r w:rsidR="00BF373B" w:rsidRPr="006F0699">
        <w:rPr>
          <w:sz w:val="28"/>
          <w:szCs w:val="28"/>
        </w:rPr>
        <w:t xml:space="preserve">бюджета Безменовского сельсовета Черепановского района Новосибирской области по ведомственной структуре расходов за </w:t>
      </w:r>
      <w:r w:rsidR="00BF373B" w:rsidRPr="008E07E3">
        <w:rPr>
          <w:sz w:val="28"/>
          <w:szCs w:val="28"/>
        </w:rPr>
        <w:t>20</w:t>
      </w:r>
      <w:r w:rsidR="007A37C7" w:rsidRPr="008E07E3">
        <w:rPr>
          <w:sz w:val="28"/>
          <w:szCs w:val="28"/>
        </w:rPr>
        <w:t>2</w:t>
      </w:r>
      <w:r w:rsidR="00E72699" w:rsidRPr="008E07E3">
        <w:rPr>
          <w:sz w:val="28"/>
          <w:szCs w:val="28"/>
        </w:rPr>
        <w:t>3</w:t>
      </w:r>
      <w:r w:rsidR="00BF373B" w:rsidRPr="008E07E3">
        <w:rPr>
          <w:sz w:val="28"/>
          <w:szCs w:val="28"/>
        </w:rPr>
        <w:t xml:space="preserve"> год</w:t>
      </w:r>
      <w:r w:rsidR="006F0699" w:rsidRPr="008E07E3">
        <w:rPr>
          <w:sz w:val="28"/>
          <w:szCs w:val="28"/>
        </w:rPr>
        <w:t>а</w:t>
      </w:r>
      <w:r w:rsidR="00BF373B" w:rsidRPr="006F0699">
        <w:rPr>
          <w:sz w:val="28"/>
          <w:szCs w:val="28"/>
        </w:rPr>
        <w:t>, согласно приложению № 3 настоящего решения.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   5.Утвердить источники финансирования дефицита бюджета по кодам классификации источников финансирования дефицита бюджета, согласно приложению № 4 настоящего решения.</w:t>
      </w:r>
    </w:p>
    <w:p w:rsidR="00BF373B" w:rsidRPr="006F0699" w:rsidRDefault="00BF373B" w:rsidP="00BF373B">
      <w:pPr>
        <w:jc w:val="both"/>
        <w:rPr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</w:t>
      </w:r>
      <w:r w:rsidRPr="006F0699">
        <w:rPr>
          <w:sz w:val="28"/>
          <w:szCs w:val="28"/>
        </w:rPr>
        <w:t>6.Направить настоящее решение Главе Безменовского сельсовета Черепановского района Новосибирской области для подписания и опубликования</w:t>
      </w:r>
    </w:p>
    <w:p w:rsidR="00BF373B" w:rsidRPr="009A4311" w:rsidRDefault="00BF373B" w:rsidP="00BF373B">
      <w:pPr>
        <w:ind w:firstLine="284"/>
        <w:jc w:val="both"/>
        <w:rPr>
          <w:color w:val="FF0000"/>
          <w:sz w:val="28"/>
          <w:szCs w:val="28"/>
        </w:rPr>
      </w:pPr>
      <w:r w:rsidRPr="006F0699">
        <w:rPr>
          <w:sz w:val="28"/>
          <w:szCs w:val="28"/>
        </w:rPr>
        <w:lastRenderedPageBreak/>
        <w:t xml:space="preserve">      7.Данное решение вступает в силу с после его официального опубликования информационной газете </w:t>
      </w:r>
      <w:r w:rsidRPr="003E0E6D">
        <w:rPr>
          <w:sz w:val="28"/>
          <w:szCs w:val="28"/>
        </w:rPr>
        <w:t>«Безменовские Ведомости»</w:t>
      </w:r>
    </w:p>
    <w:p w:rsidR="00076052" w:rsidRPr="00BF373B" w:rsidRDefault="00076052" w:rsidP="00076052">
      <w:pPr>
        <w:jc w:val="both"/>
        <w:rPr>
          <w:color w:val="FF0000"/>
        </w:rPr>
      </w:pPr>
    </w:p>
    <w:p w:rsidR="00076052" w:rsidRPr="004D41F9" w:rsidRDefault="00076052" w:rsidP="00076052">
      <w:pPr>
        <w:jc w:val="both"/>
      </w:pPr>
    </w:p>
    <w:tbl>
      <w:tblPr>
        <w:tblStyle w:val="af"/>
        <w:tblpPr w:leftFromText="180" w:rightFromText="180" w:vertAnchor="text" w:horzAnchor="margin" w:tblpXSpec="center" w:tblpY="102"/>
        <w:tblW w:w="9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5"/>
        <w:gridCol w:w="4695"/>
      </w:tblGrid>
      <w:tr w:rsidR="00E90A85" w:rsidRPr="00F60991" w:rsidTr="005B67D0">
        <w:trPr>
          <w:trHeight w:val="2356"/>
        </w:trPr>
        <w:tc>
          <w:tcPr>
            <w:tcW w:w="4695" w:type="dxa"/>
          </w:tcPr>
          <w:p w:rsidR="00E90A85" w:rsidRPr="00F60991" w:rsidRDefault="00E90A85" w:rsidP="005B67D0">
            <w:pPr>
              <w:ind w:left="284" w:hanging="14"/>
              <w:rPr>
                <w:szCs w:val="28"/>
              </w:rPr>
            </w:pPr>
            <w:r w:rsidRPr="00F60991">
              <w:rPr>
                <w:szCs w:val="28"/>
              </w:rPr>
              <w:t>Глава</w:t>
            </w:r>
            <w:r>
              <w:rPr>
                <w:szCs w:val="28"/>
              </w:rPr>
              <w:t xml:space="preserve"> </w:t>
            </w:r>
            <w:r w:rsidRPr="00F60991">
              <w:rPr>
                <w:szCs w:val="28"/>
              </w:rPr>
              <w:t>Безменовского сельсовета Черепановского района Новосибирской области</w:t>
            </w:r>
          </w:p>
          <w:p w:rsidR="00E90A85" w:rsidRPr="00F60991" w:rsidRDefault="00E90A85" w:rsidP="005B67D0">
            <w:pPr>
              <w:ind w:left="284" w:hanging="14"/>
              <w:rPr>
                <w:szCs w:val="28"/>
              </w:rPr>
            </w:pPr>
          </w:p>
          <w:p w:rsidR="00E90A85" w:rsidRPr="00F60991" w:rsidRDefault="00E90A85" w:rsidP="005B67D0">
            <w:pPr>
              <w:ind w:left="284" w:firstLine="418"/>
              <w:rPr>
                <w:szCs w:val="28"/>
              </w:rPr>
            </w:pPr>
            <w:r w:rsidRPr="00F60991">
              <w:rPr>
                <w:szCs w:val="28"/>
              </w:rPr>
              <w:t xml:space="preserve">   </w:t>
            </w:r>
            <w:r w:rsidRPr="00F60991">
              <w:rPr>
                <w:szCs w:val="28"/>
                <w:u w:val="single"/>
              </w:rPr>
              <w:t xml:space="preserve">                                   </w:t>
            </w:r>
            <w:r w:rsidRPr="00F60991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            </w:t>
            </w:r>
            <w:proofErr w:type="spellStart"/>
            <w:r>
              <w:rPr>
                <w:szCs w:val="28"/>
              </w:rPr>
              <w:t>_____________________</w:t>
            </w:r>
            <w:r w:rsidRPr="00F60991">
              <w:rPr>
                <w:szCs w:val="28"/>
              </w:rPr>
              <w:t>Е.Н.Саватеева</w:t>
            </w:r>
            <w:proofErr w:type="spellEnd"/>
          </w:p>
          <w:p w:rsidR="00E90A85" w:rsidRPr="00F60991" w:rsidRDefault="00E90A85" w:rsidP="005B67D0">
            <w:pPr>
              <w:ind w:left="284" w:firstLine="418"/>
              <w:rPr>
                <w:szCs w:val="28"/>
              </w:rPr>
            </w:pPr>
          </w:p>
        </w:tc>
        <w:tc>
          <w:tcPr>
            <w:tcW w:w="4695" w:type="dxa"/>
          </w:tcPr>
          <w:p w:rsidR="00E90A85" w:rsidRPr="00F60991" w:rsidRDefault="00E90A85" w:rsidP="005B67D0">
            <w:pPr>
              <w:ind w:left="692" w:hanging="31"/>
              <w:rPr>
                <w:szCs w:val="28"/>
              </w:rPr>
            </w:pPr>
            <w:r w:rsidRPr="00F60991">
              <w:rPr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E90A85" w:rsidRPr="00F60991" w:rsidRDefault="00E90A85" w:rsidP="005B67D0">
            <w:pPr>
              <w:ind w:left="284" w:firstLine="418"/>
              <w:rPr>
                <w:szCs w:val="28"/>
              </w:rPr>
            </w:pPr>
          </w:p>
          <w:p w:rsidR="00E90A85" w:rsidRPr="00F60991" w:rsidRDefault="00E90A85" w:rsidP="005B67D0">
            <w:pPr>
              <w:ind w:left="692"/>
              <w:rPr>
                <w:szCs w:val="28"/>
              </w:rPr>
            </w:pPr>
            <w:r>
              <w:rPr>
                <w:szCs w:val="28"/>
              </w:rPr>
              <w:t>______________________</w:t>
            </w:r>
            <w:r>
              <w:rPr>
                <w:szCs w:val="28"/>
              </w:rPr>
              <w:t xml:space="preserve"> </w:t>
            </w:r>
            <w:r w:rsidRPr="00F60991">
              <w:rPr>
                <w:szCs w:val="28"/>
              </w:rPr>
              <w:t>Ж.В.Батенева</w:t>
            </w:r>
          </w:p>
          <w:p w:rsidR="00E90A85" w:rsidRPr="00F60991" w:rsidRDefault="00E90A85" w:rsidP="005B67D0">
            <w:pPr>
              <w:ind w:left="284" w:firstLine="418"/>
              <w:rPr>
                <w:szCs w:val="28"/>
              </w:rPr>
            </w:pPr>
          </w:p>
        </w:tc>
      </w:tr>
    </w:tbl>
    <w:p w:rsidR="00E65C29" w:rsidRDefault="00E65C29" w:rsidP="00BA330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jc w:val="both"/>
      </w:pPr>
    </w:p>
    <w:p w:rsidR="00BA4979" w:rsidRDefault="00BA4979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0E5B65" w:rsidRDefault="000E5B65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tbl>
      <w:tblPr>
        <w:tblpPr w:leftFromText="180" w:rightFromText="180" w:vertAnchor="text" w:horzAnchor="page" w:tblpX="7408" w:tblpY="-757"/>
        <w:tblW w:w="4361" w:type="dxa"/>
        <w:tblLook w:val="04A0"/>
      </w:tblPr>
      <w:tblGrid>
        <w:gridCol w:w="4361"/>
      </w:tblGrid>
      <w:tr w:rsidR="000E5B65" w:rsidRPr="001805F8" w:rsidTr="00C428DF">
        <w:trPr>
          <w:trHeight w:val="276"/>
        </w:trPr>
        <w:tc>
          <w:tcPr>
            <w:tcW w:w="43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B65" w:rsidRPr="001805F8" w:rsidRDefault="000E5B65" w:rsidP="004B6A79">
            <w:pPr>
              <w:jc w:val="right"/>
            </w:pPr>
            <w:r w:rsidRPr="004D2E22">
              <w:t>Приложение  № 1</w:t>
            </w:r>
            <w:r w:rsidR="004B6A79">
              <w:br/>
            </w:r>
            <w:r w:rsidRPr="004D2E22">
              <w:t xml:space="preserve"> к </w:t>
            </w:r>
            <w:r w:rsidR="004B6A79">
              <w:t xml:space="preserve">решению </w:t>
            </w:r>
            <w:r w:rsidR="00D0445B">
              <w:t>Совета депутатов</w:t>
            </w:r>
            <w:r w:rsidRPr="004D2E22">
              <w:t xml:space="preserve"> </w:t>
            </w:r>
            <w:r w:rsidRPr="004D2E22">
              <w:br/>
            </w:r>
            <w:r w:rsidRPr="0044677A">
              <w:t xml:space="preserve">               Безменовского сельсовета </w:t>
            </w:r>
            <w:r w:rsidRPr="0044677A">
              <w:br/>
              <w:t xml:space="preserve">            Черепановского района                                                  Новосибирской области</w:t>
            </w:r>
            <w:r w:rsidRPr="004D2E22">
              <w:t xml:space="preserve">        </w:t>
            </w:r>
            <w:r w:rsidRPr="004D2E22">
              <w:br/>
            </w:r>
            <w:r w:rsidRPr="00D0445B">
              <w:t xml:space="preserve">от </w:t>
            </w:r>
            <w:r w:rsidR="00D0445B" w:rsidRPr="00D0445B">
              <w:t>31</w:t>
            </w:r>
            <w:r w:rsidRPr="00D0445B">
              <w:t>.0</w:t>
            </w:r>
            <w:r w:rsidR="00D0445B" w:rsidRPr="00D0445B">
              <w:t>5</w:t>
            </w:r>
            <w:r w:rsidRPr="00D0445B">
              <w:t>.202</w:t>
            </w:r>
            <w:r w:rsidR="00D0445B" w:rsidRPr="00D0445B">
              <w:t>74</w:t>
            </w:r>
            <w:r w:rsidR="00940EB1">
              <w:t xml:space="preserve"> </w:t>
            </w:r>
            <w:r w:rsidRPr="00D0445B">
              <w:t xml:space="preserve">г № </w:t>
            </w:r>
            <w:r w:rsidR="00D0445B" w:rsidRPr="00D0445B">
              <w:t>3</w:t>
            </w:r>
            <w:r w:rsidRPr="006F0699">
              <w:rPr>
                <w:color w:val="FF0000"/>
              </w:rPr>
              <w:t xml:space="preserve">                     </w:t>
            </w:r>
          </w:p>
        </w:tc>
      </w:tr>
      <w:tr w:rsidR="000E5B65" w:rsidRPr="001805F8" w:rsidTr="00C428DF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B65" w:rsidRPr="001805F8" w:rsidRDefault="000E5B65" w:rsidP="00C428DF"/>
        </w:tc>
      </w:tr>
      <w:tr w:rsidR="000E5B65" w:rsidRPr="001805F8" w:rsidTr="00C428DF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B65" w:rsidRPr="001805F8" w:rsidRDefault="000E5B65" w:rsidP="00C428DF"/>
        </w:tc>
      </w:tr>
      <w:tr w:rsidR="000E5B65" w:rsidRPr="001805F8" w:rsidTr="00C428DF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B65" w:rsidRPr="001805F8" w:rsidRDefault="000E5B65" w:rsidP="00C428DF"/>
        </w:tc>
      </w:tr>
      <w:tr w:rsidR="000E5B65" w:rsidRPr="001805F8" w:rsidTr="00C428DF">
        <w:trPr>
          <w:trHeight w:val="869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B65" w:rsidRPr="001805F8" w:rsidRDefault="000E5B65" w:rsidP="00C428DF"/>
        </w:tc>
      </w:tr>
    </w:tbl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tbl>
      <w:tblPr>
        <w:tblpPr w:leftFromText="180" w:rightFromText="180" w:vertAnchor="text" w:horzAnchor="margin" w:tblpX="-885" w:tblpY="122"/>
        <w:tblW w:w="11307" w:type="dxa"/>
        <w:tblLayout w:type="fixed"/>
        <w:tblLook w:val="04A0"/>
      </w:tblPr>
      <w:tblGrid>
        <w:gridCol w:w="11307"/>
      </w:tblGrid>
      <w:tr w:rsidR="000E5B65" w:rsidRPr="000E5B65" w:rsidTr="00C428DF">
        <w:trPr>
          <w:trHeight w:val="531"/>
        </w:trPr>
        <w:tc>
          <w:tcPr>
            <w:tcW w:w="113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B65" w:rsidRDefault="000E5B65" w:rsidP="00C428DF">
            <w:pPr>
              <w:jc w:val="center"/>
              <w:rPr>
                <w:b/>
                <w:bCs/>
                <w:color w:val="000000"/>
              </w:rPr>
            </w:pPr>
            <w:r w:rsidRPr="00C760BA">
              <w:rPr>
                <w:b/>
                <w:bCs/>
                <w:color w:val="000000"/>
                <w:sz w:val="22"/>
                <w:szCs w:val="22"/>
              </w:rPr>
              <w:t>Доходы бюджета Безменовского сельсовета Черепановского района Новосибирской области по кодам классификации доходов бюджетов</w:t>
            </w:r>
            <w:r w:rsidR="00940EB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40EB1" w:rsidRPr="008E07E3">
              <w:rPr>
                <w:b/>
                <w:bCs/>
                <w:color w:val="000000"/>
                <w:sz w:val="22"/>
                <w:szCs w:val="22"/>
              </w:rPr>
              <w:t xml:space="preserve"> за 2023 года</w:t>
            </w:r>
          </w:p>
          <w:p w:rsidR="00940EB1" w:rsidRPr="002B5803" w:rsidRDefault="00940EB1" w:rsidP="00C428D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tbl>
      <w:tblPr>
        <w:tblW w:w="11341" w:type="dxa"/>
        <w:tblInd w:w="-885" w:type="dxa"/>
        <w:tblLook w:val="04A0"/>
      </w:tblPr>
      <w:tblGrid>
        <w:gridCol w:w="3403"/>
        <w:gridCol w:w="708"/>
        <w:gridCol w:w="2268"/>
        <w:gridCol w:w="1844"/>
        <w:gridCol w:w="1701"/>
        <w:gridCol w:w="1417"/>
      </w:tblGrid>
      <w:tr w:rsidR="00C428DF" w:rsidRPr="00C428DF" w:rsidTr="00C428DF">
        <w:trPr>
          <w:trHeight w:val="259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428DF" w:rsidRPr="00C428DF" w:rsidTr="00C428DF">
        <w:trPr>
          <w:trHeight w:val="240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428DF">
        <w:trPr>
          <w:trHeight w:val="285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428DF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428DF" w:rsidRPr="00C428DF" w:rsidTr="00C428DF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32 386 639,84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31 996 900,06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389 739,78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6 804 592,08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6 556 333,07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456 783,31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3 108 800,00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3 060 612,82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60 906,46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3 108 800,00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3 060 612,82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60 906,46</w:t>
            </w:r>
          </w:p>
        </w:tc>
      </w:tr>
      <w:tr w:rsidR="00C428DF" w:rsidRPr="00C428DF" w:rsidTr="00C428DF">
        <w:trPr>
          <w:trHeight w:val="15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3 108 800,00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3 047 893,54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60 906,46</w:t>
            </w:r>
          </w:p>
        </w:tc>
      </w:tr>
      <w:tr w:rsidR="00C428DF" w:rsidRPr="00C428DF" w:rsidTr="00C428DF">
        <w:trPr>
          <w:trHeight w:val="18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6 867,78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000 1 01 02130 01 0000 110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1 885 310,00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1 925 906,36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7 120,09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1 885 310,00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1 925 906,36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7 120,09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1 004 746,13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997 917,07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6 829,06</w:t>
            </w:r>
          </w:p>
        </w:tc>
      </w:tr>
      <w:tr w:rsidR="00C428DF" w:rsidRPr="00C428DF" w:rsidTr="00C428DF">
        <w:trPr>
          <w:trHeight w:val="18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000 1 03 02231 01 0000 110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1 004 746,13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997 917,07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6 829,06</w:t>
            </w:r>
          </w:p>
        </w:tc>
      </w:tr>
      <w:tr w:rsidR="00C428DF" w:rsidRPr="00C428DF" w:rsidTr="00C428DF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5 503,04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5 212,01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291,03</w:t>
            </w:r>
          </w:p>
        </w:tc>
      </w:tr>
      <w:tr w:rsidR="00C428DF" w:rsidRPr="00C428DF" w:rsidTr="00C428DF">
        <w:trPr>
          <w:trHeight w:val="20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000 1 03 02241 01 0000 110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5 503,04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5 212,01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291,03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975 278,16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1 031 425,09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8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000 1 03 02251 01 0000 110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975 278,16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1 031 425,09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-100 217,33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-108 647,81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8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000 1 03 02261 01 0000 110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-100 217,33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-108 647,81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1 234 200,00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942 836,33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177 696,48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177 696,48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1 123 400,00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765 139,85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637 798,25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637 798,25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127 341,60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127 341,60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7 743,07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356,93</w:t>
            </w:r>
          </w:p>
        </w:tc>
      </w:tr>
      <w:tr w:rsidR="00C428DF" w:rsidRPr="00C428DF" w:rsidTr="00C428DF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7 743,07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356,93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7 743,07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356,93</w:t>
            </w:r>
          </w:p>
        </w:tc>
      </w:tr>
      <w:tr w:rsidR="00C428DF" w:rsidRPr="00C428DF" w:rsidTr="00C428DF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283 164,73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165 721,13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000 1 11 05020 00 0000 120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1 124,48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000 1 11 05025 10 0000 120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1 124,48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000 1 11 05030 00 0000 120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164 596,65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000 1 11 05035 10 0000 120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164 596,65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117 443,60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117 443,60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000 1 11 09045 10 0000 120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117 443,60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276 424,47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57 070,00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000 1 13 01990 00 0000 130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57 070,00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000 1 13 01995 10 0000 130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57 070,00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000 1 13 02000 00 0000 130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219 354,47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000 1 13 02990 00 0000 130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219 354,47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000 1 13 02995 10 0000 130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219 354,47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84 282,08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59 645,29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15 368,08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Невыясненные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000 1 17 01000 00 0000 180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-9 268,71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Невыясненные поступления, зачисляемые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000 1 17 01050 10 0000 180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-9 268,71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000 1 17 15000 00 0000 150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84 282,08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68 914,00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15 368,08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000 1 17 15030 10 0000 150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84 282,08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68 914,00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15 368,08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25 582 047,76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25 440 566,99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25 582 047,76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25 428 366,99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000 2 02 16001 00 0000 150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000 2 02 16001 10 0000 150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5 703 458,93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5 549 778,16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5 703 458,93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5 549 778,16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000 2 02 29999 10 0000 150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5 703 458,93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5 549 778,16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9 056 049,01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9 056 049,01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000 2 07 00000 00 0000 000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000 2 07 05000 10 0000 150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000 2 07 05030 10 0000 150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1805F8" w:rsidRDefault="001805F8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tbl>
      <w:tblPr>
        <w:tblpPr w:leftFromText="180" w:rightFromText="180" w:vertAnchor="text" w:horzAnchor="page" w:tblpX="7513" w:tblpY="-892"/>
        <w:tblW w:w="4361" w:type="dxa"/>
        <w:tblLook w:val="04A0"/>
      </w:tblPr>
      <w:tblGrid>
        <w:gridCol w:w="4361"/>
      </w:tblGrid>
      <w:tr w:rsidR="00C428DF" w:rsidRPr="007823FA" w:rsidTr="00C428DF">
        <w:trPr>
          <w:trHeight w:val="276"/>
        </w:trPr>
        <w:tc>
          <w:tcPr>
            <w:tcW w:w="43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28DF" w:rsidRDefault="00C428DF" w:rsidP="00C428DF"/>
          <w:p w:rsidR="00940EB1" w:rsidRDefault="00C428DF" w:rsidP="00940EB1">
            <w:pPr>
              <w:jc w:val="right"/>
            </w:pPr>
            <w:r w:rsidRPr="004D2E22">
              <w:t xml:space="preserve">Приложение  № 2 </w:t>
            </w:r>
            <w:r>
              <w:t xml:space="preserve"> </w:t>
            </w:r>
          </w:p>
          <w:p w:rsidR="00C428DF" w:rsidRDefault="004B6A79" w:rsidP="00940EB1">
            <w:pPr>
              <w:jc w:val="right"/>
            </w:pPr>
            <w:r>
              <w:t>к</w:t>
            </w:r>
            <w:r w:rsidR="00C428DF">
              <w:t xml:space="preserve"> решени</w:t>
            </w:r>
            <w:r w:rsidR="00940EB1">
              <w:t>ю</w:t>
            </w:r>
            <w:r w:rsidR="00C428DF">
              <w:t xml:space="preserve"> </w:t>
            </w:r>
            <w:r w:rsidR="00940EB1">
              <w:t>Совета депутатов</w:t>
            </w:r>
            <w:r w:rsidR="00C428DF" w:rsidRPr="004D2E22">
              <w:t xml:space="preserve"> </w:t>
            </w:r>
            <w:r w:rsidR="00C428DF" w:rsidRPr="004D2E22">
              <w:br/>
              <w:t xml:space="preserve">     </w:t>
            </w:r>
            <w:r w:rsidR="00C428DF">
              <w:t>Безменовского</w:t>
            </w:r>
            <w:r w:rsidR="00C428DF" w:rsidRPr="004D2E22">
              <w:t xml:space="preserve"> сельсовета </w:t>
            </w:r>
            <w:r w:rsidR="00C428DF" w:rsidRPr="004D2E22">
              <w:br/>
              <w:t xml:space="preserve">  Черепановского района                                                     </w:t>
            </w:r>
            <w:r w:rsidR="00C428DF" w:rsidRPr="00940EB1">
              <w:t>Новосибирской области</w:t>
            </w:r>
            <w:r w:rsidR="00C428DF" w:rsidRPr="00940EB1">
              <w:br/>
              <w:t xml:space="preserve">от </w:t>
            </w:r>
            <w:r w:rsidR="00940EB1" w:rsidRPr="00940EB1">
              <w:t>31</w:t>
            </w:r>
            <w:r w:rsidR="00C428DF" w:rsidRPr="00940EB1">
              <w:t>.0</w:t>
            </w:r>
            <w:r w:rsidR="00940EB1" w:rsidRPr="00940EB1">
              <w:t>5</w:t>
            </w:r>
            <w:r w:rsidR="00C428DF" w:rsidRPr="00940EB1">
              <w:t>.202</w:t>
            </w:r>
            <w:r w:rsidR="00940EB1" w:rsidRPr="00940EB1">
              <w:t>4</w:t>
            </w:r>
            <w:r w:rsidR="00C428DF" w:rsidRPr="00940EB1">
              <w:t>г №</w:t>
            </w:r>
            <w:r w:rsidR="00940EB1" w:rsidRPr="00940EB1">
              <w:t xml:space="preserve"> 3</w:t>
            </w:r>
          </w:p>
          <w:p w:rsidR="00C428DF" w:rsidRPr="007823FA" w:rsidRDefault="00C428DF" w:rsidP="00C428DF"/>
        </w:tc>
      </w:tr>
      <w:tr w:rsidR="00C428DF" w:rsidRPr="007823FA" w:rsidTr="00C428DF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  <w:tr w:rsidR="00C428DF" w:rsidRPr="007823FA" w:rsidTr="00C428DF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  <w:tr w:rsidR="00C428DF" w:rsidRPr="007823FA" w:rsidTr="00C428DF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  <w:tr w:rsidR="00C428DF" w:rsidRPr="007823FA" w:rsidTr="00C428DF">
        <w:trPr>
          <w:trHeight w:val="895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</w:tbl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tbl>
      <w:tblPr>
        <w:tblpPr w:leftFromText="180" w:rightFromText="180" w:vertAnchor="text" w:horzAnchor="margin" w:tblpX="-743" w:tblpY="32"/>
        <w:tblOverlap w:val="never"/>
        <w:tblW w:w="11165" w:type="dxa"/>
        <w:tblLook w:val="04A0"/>
      </w:tblPr>
      <w:tblGrid>
        <w:gridCol w:w="11165"/>
      </w:tblGrid>
      <w:tr w:rsidR="00C428DF" w:rsidRPr="00C760BA" w:rsidTr="00C428DF">
        <w:trPr>
          <w:trHeight w:val="855"/>
        </w:trPr>
        <w:tc>
          <w:tcPr>
            <w:tcW w:w="111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8DF" w:rsidRDefault="00C428DF" w:rsidP="00C428DF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Расходы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>Черепановского района Новосибирской области</w:t>
            </w:r>
          </w:p>
          <w:p w:rsidR="00C428DF" w:rsidRPr="002B5803" w:rsidRDefault="00C428DF" w:rsidP="00C428DF">
            <w:pPr>
              <w:jc w:val="center"/>
            </w:pPr>
            <w:r w:rsidRPr="002B5803">
              <w:rPr>
                <w:b/>
                <w:sz w:val="22"/>
                <w:szCs w:val="22"/>
              </w:rPr>
              <w:t xml:space="preserve">по разделам, подразделам классификации расходов бюджета за </w:t>
            </w:r>
            <w:r w:rsidRPr="008E07E3">
              <w:rPr>
                <w:b/>
                <w:sz w:val="22"/>
                <w:szCs w:val="22"/>
              </w:rPr>
              <w:t>2023 год.</w:t>
            </w:r>
          </w:p>
          <w:p w:rsidR="00C428DF" w:rsidRPr="002B5803" w:rsidRDefault="00C428DF" w:rsidP="00C428DF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tbl>
      <w:tblPr>
        <w:tblW w:w="11199" w:type="dxa"/>
        <w:tblInd w:w="-743" w:type="dxa"/>
        <w:tblLook w:val="04A0"/>
      </w:tblPr>
      <w:tblGrid>
        <w:gridCol w:w="2836"/>
        <w:gridCol w:w="709"/>
        <w:gridCol w:w="2409"/>
        <w:gridCol w:w="1843"/>
        <w:gridCol w:w="1843"/>
        <w:gridCol w:w="1559"/>
      </w:tblGrid>
      <w:tr w:rsidR="00C428DF" w:rsidRPr="00C428DF" w:rsidTr="00C428DF">
        <w:trPr>
          <w:trHeight w:val="24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428DF" w:rsidRPr="00C428DF" w:rsidTr="00C428DF">
        <w:trPr>
          <w:trHeight w:val="24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428DF">
        <w:trPr>
          <w:trHeight w:val="22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428DF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428DF" w:rsidRPr="00C428DF" w:rsidTr="00C428DF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34 240 816,93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32 328 479,15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1 912 337,78</w:t>
            </w:r>
          </w:p>
        </w:tc>
      </w:tr>
      <w:tr w:rsidR="00C428DF" w:rsidRPr="00C428DF" w:rsidTr="00C428DF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7 876 485,09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7 253 961,17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622 523,92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978 862,00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965 559,06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428DF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708 564,52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700 886,95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7 677,57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210 986,48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205 361,11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5 625,37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6 544 240,07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6 082 562,11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461 677,96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428DF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3 487 352,88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3 219 970,41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1 779 325,64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1 585 030,15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230 003,84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207 628,65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22 375,19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842 013,98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767 177,82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74 836,16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644 837,82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547 753,68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97 084,14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333 383,02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185 840,00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4 426 355,72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3 941 787,89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484 567,83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4 384 205,72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3 904 287,89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479 917,83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3 497 093,20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2 726 308,55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3 407 335,16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2 636 550,51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673,84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627 962,65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97 962,65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428DF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2 095 860,49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2 094 056,08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145 971,16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138 909,40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7 061,76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826 408,71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813 497,96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12 910,75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370 990,06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9,94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000 1300 00 0 00 00000 000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000 1301 00 0 00 00000 000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428DF">
        <w:trPr>
          <w:trHeight w:val="48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-1 854 177,09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-331 579,09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7471A2" w:rsidRDefault="007471A2" w:rsidP="00E3254A"/>
    <w:p w:rsidR="004560D6" w:rsidRDefault="004560D6" w:rsidP="00E3254A"/>
    <w:p w:rsidR="004560D6" w:rsidRDefault="004560D6" w:rsidP="00E3254A"/>
    <w:p w:rsidR="007471A2" w:rsidRPr="003E64BE" w:rsidRDefault="007471A2" w:rsidP="00E3254A">
      <w:pPr>
        <w:rPr>
          <w:sz w:val="18"/>
          <w:szCs w:val="18"/>
        </w:rPr>
      </w:pPr>
    </w:p>
    <w:p w:rsidR="007471A2" w:rsidRPr="003E64BE" w:rsidRDefault="007471A2" w:rsidP="00E3254A">
      <w:pPr>
        <w:rPr>
          <w:sz w:val="18"/>
          <w:szCs w:val="18"/>
        </w:rPr>
      </w:pPr>
    </w:p>
    <w:p w:rsidR="007471A2" w:rsidRPr="007823FA" w:rsidRDefault="007471A2" w:rsidP="00E3254A"/>
    <w:p w:rsidR="004D2E22" w:rsidRPr="007823FA" w:rsidRDefault="004D2E22" w:rsidP="00C26064">
      <w:pPr>
        <w:tabs>
          <w:tab w:val="left" w:pos="6720"/>
        </w:tabs>
      </w:pPr>
    </w:p>
    <w:p w:rsidR="00C26064" w:rsidRPr="007823FA" w:rsidRDefault="00C26064" w:rsidP="00C26064">
      <w:pPr>
        <w:tabs>
          <w:tab w:val="left" w:pos="6720"/>
        </w:tabs>
      </w:pPr>
    </w:p>
    <w:p w:rsidR="00C26064" w:rsidRPr="007823FA" w:rsidRDefault="00C26064" w:rsidP="00C26064"/>
    <w:p w:rsidR="00C26064" w:rsidRPr="007823FA" w:rsidRDefault="00C26064" w:rsidP="00C26064"/>
    <w:p w:rsidR="00C26064" w:rsidRPr="007823FA" w:rsidRDefault="00C26064" w:rsidP="00C26064">
      <w:pPr>
        <w:tabs>
          <w:tab w:val="left" w:pos="3660"/>
        </w:tabs>
      </w:pPr>
    </w:p>
    <w:p w:rsidR="00C811D2" w:rsidRDefault="00C811D2" w:rsidP="005D7378">
      <w:pPr>
        <w:jc w:val="center"/>
        <w:rPr>
          <w:sz w:val="18"/>
          <w:szCs w:val="18"/>
        </w:rPr>
      </w:pPr>
    </w:p>
    <w:p w:rsidR="00C811D2" w:rsidRDefault="00C811D2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tbl>
      <w:tblPr>
        <w:tblpPr w:leftFromText="180" w:rightFromText="180" w:vertAnchor="text" w:horzAnchor="page" w:tblpX="6733" w:tblpY="-637"/>
        <w:tblOverlap w:val="never"/>
        <w:tblW w:w="4943" w:type="dxa"/>
        <w:tblLayout w:type="fixed"/>
        <w:tblLook w:val="04A0"/>
      </w:tblPr>
      <w:tblGrid>
        <w:gridCol w:w="4943"/>
      </w:tblGrid>
      <w:tr w:rsidR="00C428DF" w:rsidRPr="007823FA" w:rsidTr="00C428DF">
        <w:trPr>
          <w:trHeight w:val="276"/>
        </w:trPr>
        <w:tc>
          <w:tcPr>
            <w:tcW w:w="49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28DF" w:rsidRDefault="00C428DF" w:rsidP="004B6A79">
            <w:pPr>
              <w:jc w:val="right"/>
            </w:pPr>
          </w:p>
          <w:p w:rsidR="004B6A79" w:rsidRDefault="00C428DF" w:rsidP="004B6A79">
            <w:pPr>
              <w:jc w:val="right"/>
            </w:pPr>
            <w:r w:rsidRPr="004D2E22">
              <w:t xml:space="preserve">Приложение  № 3 </w:t>
            </w:r>
            <w:r w:rsidR="004B6A79">
              <w:t>к</w:t>
            </w:r>
            <w:r>
              <w:t xml:space="preserve"> решени</w:t>
            </w:r>
            <w:r w:rsidR="004B6A79">
              <w:t>ю</w:t>
            </w:r>
          </w:p>
          <w:p w:rsidR="00C428DF" w:rsidRPr="007823FA" w:rsidRDefault="00C428DF" w:rsidP="004B6A79">
            <w:pPr>
              <w:jc w:val="right"/>
            </w:pPr>
            <w:r>
              <w:t xml:space="preserve"> </w:t>
            </w:r>
            <w:r w:rsidR="004B6A79">
              <w:t>Совета депутатов</w:t>
            </w:r>
            <w:r w:rsidRPr="004D2E22">
              <w:t xml:space="preserve"> </w:t>
            </w:r>
            <w:r w:rsidRPr="004D2E22">
              <w:br/>
              <w:t xml:space="preserve">     </w:t>
            </w:r>
            <w:r>
              <w:t>Безменовского</w:t>
            </w:r>
            <w:r w:rsidRPr="004D2E22">
              <w:t xml:space="preserve"> сельсовета </w:t>
            </w:r>
            <w:r w:rsidRPr="004D2E22">
              <w:br/>
              <w:t xml:space="preserve">  Черепановского района                                                     Новосибирской области</w:t>
            </w:r>
            <w:r w:rsidRPr="004D2E22">
              <w:br/>
            </w:r>
            <w:r w:rsidRPr="004B6A79">
              <w:t xml:space="preserve">от </w:t>
            </w:r>
            <w:r w:rsidR="004B6A79" w:rsidRPr="004B6A79">
              <w:t>31</w:t>
            </w:r>
            <w:r w:rsidRPr="004B6A79">
              <w:t>.</w:t>
            </w:r>
            <w:r w:rsidR="004B6A79" w:rsidRPr="004B6A79">
              <w:t>05</w:t>
            </w:r>
            <w:r w:rsidRPr="004B6A79">
              <w:t>.202</w:t>
            </w:r>
            <w:r w:rsidR="004B6A79" w:rsidRPr="004B6A79">
              <w:t>4</w:t>
            </w:r>
            <w:r w:rsidRPr="004B6A79">
              <w:t xml:space="preserve">г № </w:t>
            </w:r>
            <w:r w:rsidR="004B6A79" w:rsidRPr="004B6A79">
              <w:t>3</w:t>
            </w:r>
          </w:p>
        </w:tc>
      </w:tr>
      <w:tr w:rsidR="00C428DF" w:rsidRPr="007823FA" w:rsidTr="00C428DF">
        <w:trPr>
          <w:trHeight w:val="276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  <w:tr w:rsidR="00C428DF" w:rsidRPr="007823FA" w:rsidTr="00C428DF">
        <w:trPr>
          <w:trHeight w:val="276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  <w:tr w:rsidR="00C428DF" w:rsidRPr="007823FA" w:rsidTr="00C428DF">
        <w:trPr>
          <w:trHeight w:val="276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  <w:tr w:rsidR="00C428DF" w:rsidRPr="007823FA" w:rsidTr="00C428DF">
        <w:trPr>
          <w:trHeight w:val="559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8DF" w:rsidRPr="007823FA" w:rsidRDefault="00C428DF" w:rsidP="00C428DF"/>
        </w:tc>
      </w:tr>
    </w:tbl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="-777" w:tblpY="-19"/>
        <w:tblW w:w="11023" w:type="dxa"/>
        <w:tblLook w:val="04A0"/>
      </w:tblPr>
      <w:tblGrid>
        <w:gridCol w:w="11023"/>
      </w:tblGrid>
      <w:tr w:rsidR="00C428DF" w:rsidRPr="00C760BA" w:rsidTr="00C428DF">
        <w:trPr>
          <w:trHeight w:val="282"/>
        </w:trPr>
        <w:tc>
          <w:tcPr>
            <w:tcW w:w="110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A79" w:rsidRDefault="004B6A79" w:rsidP="00C428DF">
            <w:pPr>
              <w:jc w:val="center"/>
              <w:rPr>
                <w:b/>
                <w:bCs/>
                <w:color w:val="000000"/>
              </w:rPr>
            </w:pPr>
          </w:p>
          <w:p w:rsidR="00C428DF" w:rsidRPr="002B5803" w:rsidRDefault="00C428DF" w:rsidP="00C428DF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Расходам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>Черепановского района Новосибирской области</w:t>
            </w:r>
          </w:p>
        </w:tc>
      </w:tr>
    </w:tbl>
    <w:p w:rsidR="004560D6" w:rsidRDefault="00C428DF" w:rsidP="005D7378">
      <w:pPr>
        <w:jc w:val="center"/>
        <w:rPr>
          <w:sz w:val="18"/>
          <w:szCs w:val="18"/>
        </w:rPr>
      </w:pPr>
      <w:r w:rsidRPr="002B5803">
        <w:rPr>
          <w:b/>
          <w:sz w:val="22"/>
          <w:szCs w:val="22"/>
        </w:rPr>
        <w:t>по ведомственной структуре расходов за</w:t>
      </w:r>
      <w:r>
        <w:rPr>
          <w:b/>
          <w:sz w:val="22"/>
          <w:szCs w:val="22"/>
        </w:rPr>
        <w:t xml:space="preserve"> </w:t>
      </w:r>
      <w:r w:rsidRPr="008E07E3">
        <w:rPr>
          <w:b/>
          <w:sz w:val="22"/>
          <w:szCs w:val="22"/>
        </w:rPr>
        <w:t>2023 год</w:t>
      </w:r>
    </w:p>
    <w:p w:rsidR="004560D6" w:rsidRDefault="004560D6" w:rsidP="005D7378">
      <w:pPr>
        <w:jc w:val="center"/>
        <w:rPr>
          <w:sz w:val="18"/>
          <w:szCs w:val="18"/>
        </w:rPr>
      </w:pPr>
    </w:p>
    <w:tbl>
      <w:tblPr>
        <w:tblW w:w="11199" w:type="dxa"/>
        <w:tblInd w:w="-885" w:type="dxa"/>
        <w:tblLook w:val="04A0"/>
      </w:tblPr>
      <w:tblGrid>
        <w:gridCol w:w="2978"/>
        <w:gridCol w:w="850"/>
        <w:gridCol w:w="2694"/>
        <w:gridCol w:w="1701"/>
        <w:gridCol w:w="1417"/>
        <w:gridCol w:w="1559"/>
      </w:tblGrid>
      <w:tr w:rsidR="00C428DF" w:rsidRPr="00C428DF" w:rsidTr="004D04C3">
        <w:trPr>
          <w:trHeight w:val="24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428DF" w:rsidRPr="00C428DF" w:rsidTr="004D04C3">
        <w:trPr>
          <w:trHeight w:val="240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4D04C3">
        <w:trPr>
          <w:trHeight w:val="222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4D04C3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428DF" w:rsidRPr="00C428DF" w:rsidTr="004D04C3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34 240 816,93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32 328 479,15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1 912 337,78</w:t>
            </w:r>
          </w:p>
        </w:tc>
      </w:tr>
      <w:tr w:rsidR="00C428DF" w:rsidRPr="00C428DF" w:rsidTr="004D04C3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7 876 485,09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7 253 961,17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622 523,92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978 862,00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965 559,06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4D04C3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708 564,52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700 886,95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7 677,57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210 986,48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205 361,11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5 625,37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6 544 240,07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6 082 562,11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461 677,96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4D04C3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3 487 352,88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3 219 970,41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1 779 325,64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1 585 030,15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230 003,84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207 628,65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22 375,19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842 013,98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767 177,82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74 836,16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644 837,82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547 753,68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97 084,14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0104 95 0 00 85870 000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0104 95 0 00 85870 500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0104 95 0 00 85870 540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0106 95 0 00 85850 000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0106 95 0 00 85850 500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0106 95 0 00 85850 540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333 383,02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185 840,00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0310 95 0 00 85860 000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0310 95 0 00 85860 500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0310 95 0 00 85860 540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4 426 355,72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3 941 787,89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484 567,83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4 384 205,72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3 904 287,89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479 917,83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3 497 093,20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2 726 308,55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3 407 335,16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2 636 550,51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457DB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257 326,16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673,84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627 962,65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97 962,65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555 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0801 95 0 00 04120 000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4D04C3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457DB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2 095 860,49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2 094 056,08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145 971,16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138 909,40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7 061,76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826 408,71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813 497,96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12 910,75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370 990,06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9,94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1301 95 0 00 13010 000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1301 95 0 00 13010 700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1301 95 0 00 13010 730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4D04C3">
        <w:trPr>
          <w:trHeight w:val="480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-1 854 177,09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-331 579,09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C811D2" w:rsidRDefault="00C811D2" w:rsidP="005D7378">
      <w:pPr>
        <w:jc w:val="center"/>
        <w:rPr>
          <w:sz w:val="18"/>
          <w:szCs w:val="18"/>
        </w:rPr>
      </w:pPr>
    </w:p>
    <w:p w:rsidR="00C811D2" w:rsidRDefault="00C811D2" w:rsidP="005D7378">
      <w:pPr>
        <w:jc w:val="center"/>
        <w:rPr>
          <w:sz w:val="18"/>
          <w:szCs w:val="18"/>
        </w:rPr>
      </w:pPr>
    </w:p>
    <w:p w:rsidR="00C811D2" w:rsidRDefault="00C811D2" w:rsidP="005D7378">
      <w:pPr>
        <w:jc w:val="center"/>
        <w:rPr>
          <w:sz w:val="18"/>
          <w:szCs w:val="18"/>
        </w:rPr>
      </w:pPr>
    </w:p>
    <w:p w:rsidR="00C811D2" w:rsidRDefault="00C811D2" w:rsidP="005D7378">
      <w:pPr>
        <w:jc w:val="center"/>
        <w:rPr>
          <w:sz w:val="18"/>
          <w:szCs w:val="18"/>
        </w:rPr>
      </w:pPr>
    </w:p>
    <w:p w:rsidR="007A3F44" w:rsidRDefault="007A3F44" w:rsidP="005D7378">
      <w:pPr>
        <w:jc w:val="center"/>
        <w:rPr>
          <w:sz w:val="18"/>
          <w:szCs w:val="18"/>
        </w:rPr>
      </w:pPr>
    </w:p>
    <w:p w:rsidR="00F35955" w:rsidRDefault="00F35955" w:rsidP="005D7378">
      <w:pPr>
        <w:jc w:val="center"/>
        <w:rPr>
          <w:sz w:val="18"/>
          <w:szCs w:val="18"/>
        </w:rPr>
      </w:pPr>
    </w:p>
    <w:p w:rsidR="00F35955" w:rsidRDefault="00F35955" w:rsidP="005D7378">
      <w:pPr>
        <w:jc w:val="center"/>
        <w:rPr>
          <w:sz w:val="18"/>
          <w:szCs w:val="18"/>
        </w:rPr>
      </w:pPr>
    </w:p>
    <w:p w:rsidR="00F35955" w:rsidRDefault="00F35955" w:rsidP="005D7378">
      <w:pPr>
        <w:jc w:val="center"/>
        <w:rPr>
          <w:sz w:val="18"/>
          <w:szCs w:val="18"/>
        </w:rPr>
      </w:pPr>
    </w:p>
    <w:p w:rsidR="00F35955" w:rsidRDefault="00F35955" w:rsidP="005D7378">
      <w:pPr>
        <w:jc w:val="center"/>
        <w:rPr>
          <w:sz w:val="18"/>
          <w:szCs w:val="18"/>
        </w:rPr>
      </w:pPr>
    </w:p>
    <w:p w:rsidR="00F35955" w:rsidRDefault="00F35955" w:rsidP="005D7378">
      <w:pPr>
        <w:jc w:val="center"/>
        <w:rPr>
          <w:sz w:val="18"/>
          <w:szCs w:val="18"/>
        </w:rPr>
      </w:pPr>
    </w:p>
    <w:p w:rsidR="004D2E22" w:rsidRDefault="004D2E22" w:rsidP="00C26064"/>
    <w:p w:rsidR="00A43D70" w:rsidRDefault="00F277B3" w:rsidP="0040374B">
      <w:pPr>
        <w:tabs>
          <w:tab w:val="left" w:pos="6975"/>
          <w:tab w:val="left" w:pos="7395"/>
        </w:tabs>
        <w:jc w:val="center"/>
        <w:rPr>
          <w:sz w:val="22"/>
          <w:szCs w:val="22"/>
        </w:rPr>
      </w:pPr>
      <w:r w:rsidRPr="002B5803">
        <w:rPr>
          <w:sz w:val="22"/>
          <w:szCs w:val="22"/>
        </w:rPr>
        <w:t>.</w:t>
      </w:r>
    </w:p>
    <w:p w:rsidR="000E5B65" w:rsidRDefault="000E5B65" w:rsidP="00C811D2">
      <w:pPr>
        <w:tabs>
          <w:tab w:val="left" w:pos="6975"/>
          <w:tab w:val="left" w:pos="7395"/>
        </w:tabs>
        <w:jc w:val="center"/>
        <w:rPr>
          <w:sz w:val="22"/>
          <w:szCs w:val="22"/>
        </w:rPr>
      </w:pPr>
    </w:p>
    <w:p w:rsidR="00C811D2" w:rsidRDefault="00C811D2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tbl>
      <w:tblPr>
        <w:tblpPr w:leftFromText="180" w:rightFromText="180" w:vertAnchor="text" w:horzAnchor="page" w:tblpX="7063" w:tblpY="-697"/>
        <w:tblW w:w="4420" w:type="dxa"/>
        <w:tblLook w:val="04A0"/>
      </w:tblPr>
      <w:tblGrid>
        <w:gridCol w:w="4420"/>
      </w:tblGrid>
      <w:tr w:rsidR="00B22832" w:rsidRPr="007823FA" w:rsidTr="00B22832">
        <w:trPr>
          <w:trHeight w:val="315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6A79" w:rsidRDefault="00B22832" w:rsidP="004B6A79">
            <w:pPr>
              <w:jc w:val="right"/>
            </w:pPr>
            <w:r w:rsidRPr="009622C0">
              <w:t xml:space="preserve">Приложение  № 4 к </w:t>
            </w:r>
            <w:r>
              <w:t xml:space="preserve"> решени</w:t>
            </w:r>
            <w:r w:rsidR="004B6A79">
              <w:t>ю</w:t>
            </w:r>
            <w:r>
              <w:t xml:space="preserve"> </w:t>
            </w:r>
          </w:p>
          <w:p w:rsidR="00B22832" w:rsidRPr="007823FA" w:rsidRDefault="004B6A79" w:rsidP="004B6A79">
            <w:pPr>
              <w:jc w:val="right"/>
            </w:pPr>
            <w:r>
              <w:t>Совета депутатов</w:t>
            </w:r>
            <w:r w:rsidR="00B22832" w:rsidRPr="004D2E22">
              <w:t xml:space="preserve"> </w:t>
            </w:r>
            <w:r w:rsidR="00B22832" w:rsidRPr="009622C0">
              <w:br/>
              <w:t xml:space="preserve">     </w:t>
            </w:r>
            <w:r w:rsidR="00B22832">
              <w:t>Безменовского</w:t>
            </w:r>
            <w:r w:rsidR="00B22832" w:rsidRPr="009622C0">
              <w:t xml:space="preserve"> сельсовета </w:t>
            </w:r>
            <w:r w:rsidR="00B22832" w:rsidRPr="009622C0">
              <w:br/>
              <w:t xml:space="preserve">  Черепановского района                                                     Новосибирской области</w:t>
            </w:r>
            <w:r w:rsidR="00B22832" w:rsidRPr="009622C0">
              <w:br/>
            </w:r>
            <w:r w:rsidR="00B22832" w:rsidRPr="002B5803">
              <w:rPr>
                <w:color w:val="FF0000"/>
              </w:rPr>
              <w:t xml:space="preserve">от </w:t>
            </w:r>
            <w:r>
              <w:rPr>
                <w:color w:val="FF0000"/>
              </w:rPr>
              <w:t>31</w:t>
            </w:r>
            <w:r w:rsidR="00B22832" w:rsidRPr="002B5803">
              <w:rPr>
                <w:color w:val="FF0000"/>
              </w:rPr>
              <w:t>.0</w:t>
            </w:r>
            <w:r>
              <w:rPr>
                <w:color w:val="FF0000"/>
              </w:rPr>
              <w:t>5</w:t>
            </w:r>
            <w:r w:rsidR="00B22832" w:rsidRPr="002B5803">
              <w:rPr>
                <w:color w:val="FF0000"/>
              </w:rPr>
              <w:t>.20</w:t>
            </w:r>
            <w:r w:rsidR="00B22832">
              <w:rPr>
                <w:color w:val="FF0000"/>
              </w:rPr>
              <w:t>2</w:t>
            </w:r>
            <w:r>
              <w:rPr>
                <w:color w:val="FF0000"/>
              </w:rPr>
              <w:t>4</w:t>
            </w:r>
            <w:r w:rsidR="00B22832" w:rsidRPr="002B5803">
              <w:rPr>
                <w:color w:val="FF0000"/>
              </w:rPr>
              <w:t xml:space="preserve">г № </w:t>
            </w:r>
            <w:r>
              <w:rPr>
                <w:color w:val="FF0000"/>
              </w:rPr>
              <w:t>3</w:t>
            </w:r>
          </w:p>
        </w:tc>
      </w:tr>
      <w:tr w:rsidR="00B22832" w:rsidRPr="007823FA" w:rsidTr="00B22832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832" w:rsidRPr="007823FA" w:rsidRDefault="00B22832" w:rsidP="00B22832"/>
        </w:tc>
      </w:tr>
      <w:tr w:rsidR="00B22832" w:rsidRPr="007823FA" w:rsidTr="00B22832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832" w:rsidRPr="007823FA" w:rsidRDefault="00B22832" w:rsidP="00B22832"/>
        </w:tc>
      </w:tr>
      <w:tr w:rsidR="00B22832" w:rsidRPr="007823FA" w:rsidTr="00B22832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832" w:rsidRPr="007823FA" w:rsidRDefault="00B22832" w:rsidP="00B22832"/>
        </w:tc>
      </w:tr>
      <w:tr w:rsidR="00B22832" w:rsidRPr="007823FA" w:rsidTr="00B22832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832" w:rsidRPr="007823FA" w:rsidRDefault="00B22832" w:rsidP="00B22832"/>
        </w:tc>
      </w:tr>
    </w:tbl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481"/>
        <w:tblW w:w="11023" w:type="dxa"/>
        <w:tblLayout w:type="fixed"/>
        <w:tblLook w:val="04A0"/>
      </w:tblPr>
      <w:tblGrid>
        <w:gridCol w:w="11023"/>
      </w:tblGrid>
      <w:tr w:rsidR="00B22832" w:rsidRPr="00D83A2C" w:rsidTr="00B22832">
        <w:trPr>
          <w:trHeight w:val="61"/>
        </w:trPr>
        <w:tc>
          <w:tcPr>
            <w:tcW w:w="110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832" w:rsidRPr="0040374B" w:rsidRDefault="00B22832" w:rsidP="00B22832">
            <w:pPr>
              <w:tabs>
                <w:tab w:val="left" w:pos="3990"/>
              </w:tabs>
              <w:ind w:left="-284" w:firstLine="284"/>
              <w:jc w:val="center"/>
              <w:rPr>
                <w:b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Источники финансирования дефицита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  <w:r>
              <w:rPr>
                <w:b/>
                <w:bCs/>
                <w:color w:val="000000"/>
                <w:sz w:val="22"/>
                <w:szCs w:val="22"/>
              </w:rPr>
              <w:t>з</w:t>
            </w:r>
            <w:r w:rsidRPr="002B5803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07E3">
              <w:rPr>
                <w:b/>
                <w:sz w:val="22"/>
                <w:szCs w:val="22"/>
              </w:rPr>
              <w:t>2023 год</w:t>
            </w:r>
            <w:r w:rsidRPr="008E07E3">
              <w:rPr>
                <w:sz w:val="22"/>
                <w:szCs w:val="22"/>
              </w:rPr>
              <w:t>.</w:t>
            </w:r>
          </w:p>
          <w:p w:rsidR="00B22832" w:rsidRPr="002B5803" w:rsidRDefault="00B22832" w:rsidP="00B22832">
            <w:pPr>
              <w:tabs>
                <w:tab w:val="left" w:pos="3990"/>
              </w:tabs>
              <w:jc w:val="center"/>
              <w:rPr>
                <w:b/>
                <w:bCs/>
                <w:color w:val="000000"/>
              </w:rPr>
            </w:pPr>
          </w:p>
        </w:tc>
      </w:tr>
    </w:tbl>
    <w:p w:rsidR="00F277B3" w:rsidRDefault="00F277B3" w:rsidP="00CE2011">
      <w:pPr>
        <w:tabs>
          <w:tab w:val="left" w:pos="6975"/>
          <w:tab w:val="left" w:pos="7395"/>
        </w:tabs>
      </w:pPr>
    </w:p>
    <w:tbl>
      <w:tblPr>
        <w:tblW w:w="11057" w:type="dxa"/>
        <w:tblInd w:w="-1026" w:type="dxa"/>
        <w:tblLook w:val="04A0"/>
      </w:tblPr>
      <w:tblGrid>
        <w:gridCol w:w="2835"/>
        <w:gridCol w:w="709"/>
        <w:gridCol w:w="2410"/>
        <w:gridCol w:w="1559"/>
        <w:gridCol w:w="1559"/>
        <w:gridCol w:w="1985"/>
      </w:tblGrid>
      <w:tr w:rsidR="00B22832" w:rsidRPr="00B22832" w:rsidTr="00B22832">
        <w:trPr>
          <w:trHeight w:val="27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B22832" w:rsidRPr="00B22832" w:rsidTr="00B22832">
        <w:trPr>
          <w:trHeight w:val="2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B22832">
        <w:trPr>
          <w:trHeight w:val="2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B22832">
        <w:trPr>
          <w:trHeight w:val="2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B22832">
        <w:trPr>
          <w:trHeight w:val="2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B2283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B22832" w:rsidRPr="00B22832" w:rsidTr="00B22832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1 854 177,09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331 579,09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1 522 598,00</w:t>
            </w:r>
          </w:p>
        </w:tc>
      </w:tr>
      <w:tr w:rsidR="00B22832" w:rsidRPr="00B22832" w:rsidTr="00B2283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22832" w:rsidRPr="00B22832" w:rsidTr="00B22832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B2283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22832" w:rsidRPr="00B22832" w:rsidTr="00B22832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B22832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000 01 03 01 00 00 0000 000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B22832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000 01 03 01 00 00 0000 800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B22832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000 01 03 01 00 10 0000 810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B22832">
        <w:trPr>
          <w:trHeight w:val="28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B22832">
        <w:trPr>
          <w:trHeight w:val="25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22832" w:rsidRPr="00B22832" w:rsidTr="00B22832">
        <w:trPr>
          <w:trHeight w:val="28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2 104 177,09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581 579,09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1 522 598,00</w:t>
            </w:r>
          </w:p>
        </w:tc>
      </w:tr>
      <w:tr w:rsidR="00B22832" w:rsidRPr="00B22832" w:rsidTr="00B22832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2 104 177,09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581 579,09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1 522 598,00</w:t>
            </w:r>
          </w:p>
        </w:tc>
      </w:tr>
      <w:tr w:rsidR="00B22832" w:rsidRPr="00B22832" w:rsidTr="00B22832">
        <w:trPr>
          <w:trHeight w:val="28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28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B22832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0374B" w:rsidRDefault="0040374B" w:rsidP="004B6A79">
      <w:pPr>
        <w:tabs>
          <w:tab w:val="left" w:pos="6975"/>
          <w:tab w:val="left" w:pos="7395"/>
        </w:tabs>
      </w:pPr>
    </w:p>
    <w:sectPr w:rsidR="0040374B" w:rsidSect="00563DD9">
      <w:headerReference w:type="default" r:id="rId8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1EE" w:rsidRDefault="00C501EE" w:rsidP="006360EF">
      <w:r>
        <w:separator/>
      </w:r>
    </w:p>
  </w:endnote>
  <w:endnote w:type="continuationSeparator" w:id="0">
    <w:p w:rsidR="00C501EE" w:rsidRDefault="00C501EE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1EE" w:rsidRDefault="00C501EE" w:rsidP="006360EF">
      <w:r>
        <w:separator/>
      </w:r>
    </w:p>
  </w:footnote>
  <w:footnote w:type="continuationSeparator" w:id="0">
    <w:p w:rsidR="00C501EE" w:rsidRDefault="00C501EE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5B" w:rsidRDefault="00D0445B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B205B15"/>
    <w:multiLevelType w:val="hybridMultilevel"/>
    <w:tmpl w:val="1B3E61FE"/>
    <w:lvl w:ilvl="0" w:tplc="D55249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68"/>
    <w:rsid w:val="0000039F"/>
    <w:rsid w:val="000066B4"/>
    <w:rsid w:val="00006AAE"/>
    <w:rsid w:val="00012769"/>
    <w:rsid w:val="000210EC"/>
    <w:rsid w:val="00026712"/>
    <w:rsid w:val="00030721"/>
    <w:rsid w:val="00040AD1"/>
    <w:rsid w:val="0004191C"/>
    <w:rsid w:val="00052580"/>
    <w:rsid w:val="00056527"/>
    <w:rsid w:val="00057234"/>
    <w:rsid w:val="00063202"/>
    <w:rsid w:val="00066EA5"/>
    <w:rsid w:val="00071F4E"/>
    <w:rsid w:val="00076052"/>
    <w:rsid w:val="0008005C"/>
    <w:rsid w:val="000905F6"/>
    <w:rsid w:val="000929E6"/>
    <w:rsid w:val="000A5417"/>
    <w:rsid w:val="000C7440"/>
    <w:rsid w:val="000D7156"/>
    <w:rsid w:val="000E5B65"/>
    <w:rsid w:val="000E7FA5"/>
    <w:rsid w:val="000F09A4"/>
    <w:rsid w:val="000F1C3D"/>
    <w:rsid w:val="000F2493"/>
    <w:rsid w:val="000F5E18"/>
    <w:rsid w:val="000F7FA9"/>
    <w:rsid w:val="001007B1"/>
    <w:rsid w:val="00106E21"/>
    <w:rsid w:val="00112B86"/>
    <w:rsid w:val="0012003B"/>
    <w:rsid w:val="001207D9"/>
    <w:rsid w:val="00125C9D"/>
    <w:rsid w:val="001308B7"/>
    <w:rsid w:val="001329A3"/>
    <w:rsid w:val="00137C7C"/>
    <w:rsid w:val="001434D9"/>
    <w:rsid w:val="00147CAE"/>
    <w:rsid w:val="00150680"/>
    <w:rsid w:val="00150E5B"/>
    <w:rsid w:val="00151B6C"/>
    <w:rsid w:val="00156EF4"/>
    <w:rsid w:val="00157521"/>
    <w:rsid w:val="00161864"/>
    <w:rsid w:val="00172983"/>
    <w:rsid w:val="001737E9"/>
    <w:rsid w:val="00176108"/>
    <w:rsid w:val="0017661D"/>
    <w:rsid w:val="001805F8"/>
    <w:rsid w:val="00185A5A"/>
    <w:rsid w:val="001938AD"/>
    <w:rsid w:val="001A5D5C"/>
    <w:rsid w:val="001B22CC"/>
    <w:rsid w:val="001B3127"/>
    <w:rsid w:val="001D0353"/>
    <w:rsid w:val="001E2F92"/>
    <w:rsid w:val="001E61A8"/>
    <w:rsid w:val="001E7654"/>
    <w:rsid w:val="00205423"/>
    <w:rsid w:val="00213372"/>
    <w:rsid w:val="002219C9"/>
    <w:rsid w:val="00224F39"/>
    <w:rsid w:val="00237D10"/>
    <w:rsid w:val="0024478F"/>
    <w:rsid w:val="00262070"/>
    <w:rsid w:val="002667F4"/>
    <w:rsid w:val="00271AE9"/>
    <w:rsid w:val="00272C79"/>
    <w:rsid w:val="00286B28"/>
    <w:rsid w:val="00290130"/>
    <w:rsid w:val="00292541"/>
    <w:rsid w:val="00292FE5"/>
    <w:rsid w:val="002A72EA"/>
    <w:rsid w:val="002B1537"/>
    <w:rsid w:val="002B561A"/>
    <w:rsid w:val="002B5803"/>
    <w:rsid w:val="002C1240"/>
    <w:rsid w:val="002D027B"/>
    <w:rsid w:val="002D1505"/>
    <w:rsid w:val="002D1960"/>
    <w:rsid w:val="002E101B"/>
    <w:rsid w:val="002E6C0A"/>
    <w:rsid w:val="002E6CBD"/>
    <w:rsid w:val="002E7E34"/>
    <w:rsid w:val="00324B05"/>
    <w:rsid w:val="00334DBB"/>
    <w:rsid w:val="00343516"/>
    <w:rsid w:val="00344AFB"/>
    <w:rsid w:val="00345E90"/>
    <w:rsid w:val="00351FA8"/>
    <w:rsid w:val="00365536"/>
    <w:rsid w:val="003727BC"/>
    <w:rsid w:val="00374286"/>
    <w:rsid w:val="00375F57"/>
    <w:rsid w:val="003834A1"/>
    <w:rsid w:val="0038535B"/>
    <w:rsid w:val="00387690"/>
    <w:rsid w:val="00391CC5"/>
    <w:rsid w:val="00393760"/>
    <w:rsid w:val="00395716"/>
    <w:rsid w:val="003A4058"/>
    <w:rsid w:val="003B0361"/>
    <w:rsid w:val="003B3D2C"/>
    <w:rsid w:val="003B4697"/>
    <w:rsid w:val="003D65BC"/>
    <w:rsid w:val="003D7B3B"/>
    <w:rsid w:val="003D7C29"/>
    <w:rsid w:val="003E072C"/>
    <w:rsid w:val="003E0E6D"/>
    <w:rsid w:val="003E15B8"/>
    <w:rsid w:val="003E3A1D"/>
    <w:rsid w:val="003E4CE6"/>
    <w:rsid w:val="003E64BE"/>
    <w:rsid w:val="003F4C6A"/>
    <w:rsid w:val="003F6100"/>
    <w:rsid w:val="003F6BDA"/>
    <w:rsid w:val="003F6CA9"/>
    <w:rsid w:val="0040374B"/>
    <w:rsid w:val="00407204"/>
    <w:rsid w:val="0041383D"/>
    <w:rsid w:val="0041497C"/>
    <w:rsid w:val="00417284"/>
    <w:rsid w:val="00427DB3"/>
    <w:rsid w:val="00437528"/>
    <w:rsid w:val="004439D9"/>
    <w:rsid w:val="0044677A"/>
    <w:rsid w:val="004560D6"/>
    <w:rsid w:val="00457DB0"/>
    <w:rsid w:val="0046488F"/>
    <w:rsid w:val="00466CAC"/>
    <w:rsid w:val="00467086"/>
    <w:rsid w:val="00467C40"/>
    <w:rsid w:val="004700F9"/>
    <w:rsid w:val="00470D29"/>
    <w:rsid w:val="00473A15"/>
    <w:rsid w:val="00482421"/>
    <w:rsid w:val="004840EC"/>
    <w:rsid w:val="004929B7"/>
    <w:rsid w:val="004A1F95"/>
    <w:rsid w:val="004A6DEB"/>
    <w:rsid w:val="004A728F"/>
    <w:rsid w:val="004B1BEB"/>
    <w:rsid w:val="004B3A6E"/>
    <w:rsid w:val="004B6A79"/>
    <w:rsid w:val="004B7D7F"/>
    <w:rsid w:val="004C1487"/>
    <w:rsid w:val="004C3766"/>
    <w:rsid w:val="004C65F8"/>
    <w:rsid w:val="004D04C3"/>
    <w:rsid w:val="004D2E22"/>
    <w:rsid w:val="004D31FE"/>
    <w:rsid w:val="004D41F9"/>
    <w:rsid w:val="004D5E52"/>
    <w:rsid w:val="004E5957"/>
    <w:rsid w:val="004E5A72"/>
    <w:rsid w:val="004F6D42"/>
    <w:rsid w:val="004F796B"/>
    <w:rsid w:val="005062F4"/>
    <w:rsid w:val="00510E93"/>
    <w:rsid w:val="005127C7"/>
    <w:rsid w:val="0051638C"/>
    <w:rsid w:val="00520CC5"/>
    <w:rsid w:val="00531807"/>
    <w:rsid w:val="00536BAF"/>
    <w:rsid w:val="005403FC"/>
    <w:rsid w:val="00542448"/>
    <w:rsid w:val="005509F6"/>
    <w:rsid w:val="005575D5"/>
    <w:rsid w:val="0056208B"/>
    <w:rsid w:val="00563DD9"/>
    <w:rsid w:val="00575152"/>
    <w:rsid w:val="005760D2"/>
    <w:rsid w:val="005A12E0"/>
    <w:rsid w:val="005A2B79"/>
    <w:rsid w:val="005B6252"/>
    <w:rsid w:val="005C569A"/>
    <w:rsid w:val="005D28D5"/>
    <w:rsid w:val="005D7378"/>
    <w:rsid w:val="005E37A4"/>
    <w:rsid w:val="006012B3"/>
    <w:rsid w:val="0060130F"/>
    <w:rsid w:val="00605890"/>
    <w:rsid w:val="00610D63"/>
    <w:rsid w:val="00613767"/>
    <w:rsid w:val="00617B0A"/>
    <w:rsid w:val="006349C7"/>
    <w:rsid w:val="00634A4D"/>
    <w:rsid w:val="006360EF"/>
    <w:rsid w:val="00651519"/>
    <w:rsid w:val="0065626E"/>
    <w:rsid w:val="00664623"/>
    <w:rsid w:val="00673B5E"/>
    <w:rsid w:val="00674236"/>
    <w:rsid w:val="00674910"/>
    <w:rsid w:val="00675602"/>
    <w:rsid w:val="006829EE"/>
    <w:rsid w:val="00684C35"/>
    <w:rsid w:val="0069412B"/>
    <w:rsid w:val="006B2711"/>
    <w:rsid w:val="006B697A"/>
    <w:rsid w:val="006C5796"/>
    <w:rsid w:val="006F0699"/>
    <w:rsid w:val="006F252C"/>
    <w:rsid w:val="00702A67"/>
    <w:rsid w:val="00705712"/>
    <w:rsid w:val="00710549"/>
    <w:rsid w:val="007117A6"/>
    <w:rsid w:val="007137DC"/>
    <w:rsid w:val="007139FD"/>
    <w:rsid w:val="007229CA"/>
    <w:rsid w:val="00727517"/>
    <w:rsid w:val="00730A34"/>
    <w:rsid w:val="00735D20"/>
    <w:rsid w:val="007366E1"/>
    <w:rsid w:val="007471A2"/>
    <w:rsid w:val="0075499D"/>
    <w:rsid w:val="00755148"/>
    <w:rsid w:val="007552E5"/>
    <w:rsid w:val="007605C8"/>
    <w:rsid w:val="00763968"/>
    <w:rsid w:val="00763B36"/>
    <w:rsid w:val="00766814"/>
    <w:rsid w:val="007823FA"/>
    <w:rsid w:val="007845D0"/>
    <w:rsid w:val="007A2788"/>
    <w:rsid w:val="007A37C7"/>
    <w:rsid w:val="007A3F44"/>
    <w:rsid w:val="007B213E"/>
    <w:rsid w:val="007C22DD"/>
    <w:rsid w:val="007C27E1"/>
    <w:rsid w:val="007C614E"/>
    <w:rsid w:val="007C69C3"/>
    <w:rsid w:val="007E09E4"/>
    <w:rsid w:val="007E628F"/>
    <w:rsid w:val="007E6765"/>
    <w:rsid w:val="0080231E"/>
    <w:rsid w:val="008026CF"/>
    <w:rsid w:val="008215AF"/>
    <w:rsid w:val="00836BD3"/>
    <w:rsid w:val="0084519D"/>
    <w:rsid w:val="00847A1C"/>
    <w:rsid w:val="0087584F"/>
    <w:rsid w:val="00893230"/>
    <w:rsid w:val="008962DE"/>
    <w:rsid w:val="00896AF8"/>
    <w:rsid w:val="00897C62"/>
    <w:rsid w:val="008A2710"/>
    <w:rsid w:val="008B2109"/>
    <w:rsid w:val="008C6D29"/>
    <w:rsid w:val="008C7D98"/>
    <w:rsid w:val="008D0FB9"/>
    <w:rsid w:val="008D3DC4"/>
    <w:rsid w:val="008E0639"/>
    <w:rsid w:val="008E07E3"/>
    <w:rsid w:val="008E1484"/>
    <w:rsid w:val="008E24F8"/>
    <w:rsid w:val="008E269F"/>
    <w:rsid w:val="008E70CD"/>
    <w:rsid w:val="008F37ED"/>
    <w:rsid w:val="008F6F39"/>
    <w:rsid w:val="00902F21"/>
    <w:rsid w:val="00905699"/>
    <w:rsid w:val="00914A12"/>
    <w:rsid w:val="00924B4D"/>
    <w:rsid w:val="00924B7C"/>
    <w:rsid w:val="0092738E"/>
    <w:rsid w:val="00940EB1"/>
    <w:rsid w:val="00941274"/>
    <w:rsid w:val="00942BFD"/>
    <w:rsid w:val="00942DC9"/>
    <w:rsid w:val="009462BC"/>
    <w:rsid w:val="009577BF"/>
    <w:rsid w:val="00957B2E"/>
    <w:rsid w:val="009622C0"/>
    <w:rsid w:val="00965453"/>
    <w:rsid w:val="0097009D"/>
    <w:rsid w:val="00981052"/>
    <w:rsid w:val="00982957"/>
    <w:rsid w:val="009841B7"/>
    <w:rsid w:val="0098672B"/>
    <w:rsid w:val="009A0A23"/>
    <w:rsid w:val="009A2C23"/>
    <w:rsid w:val="009A4227"/>
    <w:rsid w:val="009A4311"/>
    <w:rsid w:val="009B063C"/>
    <w:rsid w:val="009D2091"/>
    <w:rsid w:val="009E4B04"/>
    <w:rsid w:val="00A02040"/>
    <w:rsid w:val="00A02D5F"/>
    <w:rsid w:val="00A048E0"/>
    <w:rsid w:val="00A13B60"/>
    <w:rsid w:val="00A1639B"/>
    <w:rsid w:val="00A3592C"/>
    <w:rsid w:val="00A3697E"/>
    <w:rsid w:val="00A43D70"/>
    <w:rsid w:val="00A573FD"/>
    <w:rsid w:val="00A62D2A"/>
    <w:rsid w:val="00A66B17"/>
    <w:rsid w:val="00A82A45"/>
    <w:rsid w:val="00A87173"/>
    <w:rsid w:val="00A901FE"/>
    <w:rsid w:val="00A939BF"/>
    <w:rsid w:val="00A940D3"/>
    <w:rsid w:val="00AC22E3"/>
    <w:rsid w:val="00AD3676"/>
    <w:rsid w:val="00AD5AD1"/>
    <w:rsid w:val="00AE621A"/>
    <w:rsid w:val="00AF533B"/>
    <w:rsid w:val="00AF7A76"/>
    <w:rsid w:val="00B01A26"/>
    <w:rsid w:val="00B10E47"/>
    <w:rsid w:val="00B15CB5"/>
    <w:rsid w:val="00B1696F"/>
    <w:rsid w:val="00B22832"/>
    <w:rsid w:val="00B22AC1"/>
    <w:rsid w:val="00B24059"/>
    <w:rsid w:val="00B335DE"/>
    <w:rsid w:val="00B3596D"/>
    <w:rsid w:val="00B37153"/>
    <w:rsid w:val="00B43517"/>
    <w:rsid w:val="00B437FA"/>
    <w:rsid w:val="00B61E7E"/>
    <w:rsid w:val="00B66D2B"/>
    <w:rsid w:val="00B7382F"/>
    <w:rsid w:val="00B7686E"/>
    <w:rsid w:val="00B77C3F"/>
    <w:rsid w:val="00B840DB"/>
    <w:rsid w:val="00B86939"/>
    <w:rsid w:val="00B924CD"/>
    <w:rsid w:val="00B94946"/>
    <w:rsid w:val="00BA3304"/>
    <w:rsid w:val="00BA4979"/>
    <w:rsid w:val="00BB07D1"/>
    <w:rsid w:val="00BB2C45"/>
    <w:rsid w:val="00BB7D02"/>
    <w:rsid w:val="00BC4B70"/>
    <w:rsid w:val="00BD2818"/>
    <w:rsid w:val="00BE174F"/>
    <w:rsid w:val="00BE233C"/>
    <w:rsid w:val="00BE7769"/>
    <w:rsid w:val="00BF0139"/>
    <w:rsid w:val="00BF373B"/>
    <w:rsid w:val="00BF4848"/>
    <w:rsid w:val="00C02BAF"/>
    <w:rsid w:val="00C04591"/>
    <w:rsid w:val="00C1133C"/>
    <w:rsid w:val="00C157A5"/>
    <w:rsid w:val="00C210DB"/>
    <w:rsid w:val="00C26064"/>
    <w:rsid w:val="00C26DA0"/>
    <w:rsid w:val="00C317F5"/>
    <w:rsid w:val="00C341DA"/>
    <w:rsid w:val="00C428DF"/>
    <w:rsid w:val="00C501EE"/>
    <w:rsid w:val="00C53A66"/>
    <w:rsid w:val="00C53ADD"/>
    <w:rsid w:val="00C5405C"/>
    <w:rsid w:val="00C5609A"/>
    <w:rsid w:val="00C565F1"/>
    <w:rsid w:val="00C631D3"/>
    <w:rsid w:val="00C71682"/>
    <w:rsid w:val="00C75ED2"/>
    <w:rsid w:val="00C760BA"/>
    <w:rsid w:val="00C811D2"/>
    <w:rsid w:val="00C826C2"/>
    <w:rsid w:val="00C935E7"/>
    <w:rsid w:val="00C96231"/>
    <w:rsid w:val="00CA0429"/>
    <w:rsid w:val="00CB3020"/>
    <w:rsid w:val="00CB6152"/>
    <w:rsid w:val="00CD051A"/>
    <w:rsid w:val="00CD3989"/>
    <w:rsid w:val="00CD5130"/>
    <w:rsid w:val="00CD65F1"/>
    <w:rsid w:val="00CE1EC0"/>
    <w:rsid w:val="00CE2011"/>
    <w:rsid w:val="00CE5240"/>
    <w:rsid w:val="00CE6DE3"/>
    <w:rsid w:val="00D0445B"/>
    <w:rsid w:val="00D138FD"/>
    <w:rsid w:val="00D27C9A"/>
    <w:rsid w:val="00D40AB7"/>
    <w:rsid w:val="00D42E0B"/>
    <w:rsid w:val="00D53182"/>
    <w:rsid w:val="00D719F5"/>
    <w:rsid w:val="00D76550"/>
    <w:rsid w:val="00D76E34"/>
    <w:rsid w:val="00D82401"/>
    <w:rsid w:val="00D83273"/>
    <w:rsid w:val="00D83939"/>
    <w:rsid w:val="00D83A2C"/>
    <w:rsid w:val="00DC215E"/>
    <w:rsid w:val="00DD0DAF"/>
    <w:rsid w:val="00DD14D3"/>
    <w:rsid w:val="00DE1C82"/>
    <w:rsid w:val="00DE367D"/>
    <w:rsid w:val="00DF0FA6"/>
    <w:rsid w:val="00DF567A"/>
    <w:rsid w:val="00DF5809"/>
    <w:rsid w:val="00E10CA2"/>
    <w:rsid w:val="00E1131A"/>
    <w:rsid w:val="00E25285"/>
    <w:rsid w:val="00E26351"/>
    <w:rsid w:val="00E3254A"/>
    <w:rsid w:val="00E41795"/>
    <w:rsid w:val="00E513E8"/>
    <w:rsid w:val="00E65C29"/>
    <w:rsid w:val="00E72699"/>
    <w:rsid w:val="00E76529"/>
    <w:rsid w:val="00E820DE"/>
    <w:rsid w:val="00E824C4"/>
    <w:rsid w:val="00E90A85"/>
    <w:rsid w:val="00E94194"/>
    <w:rsid w:val="00EA049F"/>
    <w:rsid w:val="00EA325F"/>
    <w:rsid w:val="00ED0CC8"/>
    <w:rsid w:val="00EE18EA"/>
    <w:rsid w:val="00EE3BB6"/>
    <w:rsid w:val="00EE508B"/>
    <w:rsid w:val="00EF0317"/>
    <w:rsid w:val="00EF0D50"/>
    <w:rsid w:val="00F16A68"/>
    <w:rsid w:val="00F2359B"/>
    <w:rsid w:val="00F25509"/>
    <w:rsid w:val="00F277B3"/>
    <w:rsid w:val="00F33023"/>
    <w:rsid w:val="00F33660"/>
    <w:rsid w:val="00F35955"/>
    <w:rsid w:val="00F35F25"/>
    <w:rsid w:val="00F54AB5"/>
    <w:rsid w:val="00F54BD3"/>
    <w:rsid w:val="00F67AAE"/>
    <w:rsid w:val="00F80225"/>
    <w:rsid w:val="00F91BEE"/>
    <w:rsid w:val="00F960F7"/>
    <w:rsid w:val="00F97118"/>
    <w:rsid w:val="00FB6436"/>
    <w:rsid w:val="00FC786C"/>
    <w:rsid w:val="00FD561A"/>
    <w:rsid w:val="00FD61C9"/>
    <w:rsid w:val="00FE11B4"/>
    <w:rsid w:val="00FE232F"/>
    <w:rsid w:val="00FF2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E513E8"/>
    <w:rPr>
      <w:color w:val="800080"/>
      <w:u w:val="single"/>
    </w:rPr>
  </w:style>
  <w:style w:type="paragraph" w:customStyle="1" w:styleId="xl190">
    <w:name w:val="xl190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1">
    <w:name w:val="xl191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2">
    <w:name w:val="xl192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3">
    <w:name w:val="xl193"/>
    <w:basedOn w:val="a"/>
    <w:rsid w:val="00E513E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E513E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513E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513E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513E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513E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B58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8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CE2011"/>
    <w:pPr>
      <w:spacing w:before="100" w:beforeAutospacing="1" w:after="100" w:afterAutospacing="1"/>
    </w:pPr>
  </w:style>
  <w:style w:type="paragraph" w:customStyle="1" w:styleId="xl208">
    <w:name w:val="xl208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C26D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table" w:styleId="af">
    <w:name w:val="Table Grid"/>
    <w:basedOn w:val="a1"/>
    <w:uiPriority w:val="39"/>
    <w:rsid w:val="00E90A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E513E8"/>
    <w:rPr>
      <w:color w:val="800080"/>
      <w:u w:val="single"/>
    </w:rPr>
  </w:style>
  <w:style w:type="paragraph" w:customStyle="1" w:styleId="xl190">
    <w:name w:val="xl190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1">
    <w:name w:val="xl191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2">
    <w:name w:val="xl192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3">
    <w:name w:val="xl193"/>
    <w:basedOn w:val="a"/>
    <w:rsid w:val="00E513E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E513E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513E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513E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513E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513E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B58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8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CE2011"/>
    <w:pPr>
      <w:spacing w:before="100" w:beforeAutospacing="1" w:after="100" w:afterAutospacing="1"/>
    </w:pPr>
  </w:style>
  <w:style w:type="paragraph" w:customStyle="1" w:styleId="xl208">
    <w:name w:val="xl208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C26D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0B920-BB97-41F1-A18B-70586436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23</Pages>
  <Words>8957</Words>
  <Characters>51059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4</cp:revision>
  <cp:lastPrinted>2016-12-21T01:53:00Z</cp:lastPrinted>
  <dcterms:created xsi:type="dcterms:W3CDTF">2024-06-04T07:38:00Z</dcterms:created>
  <dcterms:modified xsi:type="dcterms:W3CDTF">2024-06-04T09:15:00Z</dcterms:modified>
</cp:coreProperties>
</file>