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5D" w:rsidRDefault="0010055D" w:rsidP="001005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315B" w:rsidRPr="009E315B" w:rsidRDefault="009E315B" w:rsidP="009E3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15B">
        <w:rPr>
          <w:rFonts w:ascii="Times New Roman" w:hAnsi="Times New Roman"/>
          <w:b/>
          <w:sz w:val="28"/>
          <w:szCs w:val="28"/>
        </w:rPr>
        <w:t>АДМИНИСТРАЦИЯ БЕЗМЕНОВСКОГО СЕЛЬСОВЕТА  ЧЕРЕПАНОВСКОГО РАЙОНА НОВОСИБИРСКОЙ ОБЛАСТИ</w:t>
      </w:r>
    </w:p>
    <w:p w:rsidR="009E315B" w:rsidRPr="009E315B" w:rsidRDefault="009E315B" w:rsidP="009E3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15B" w:rsidRPr="009E315B" w:rsidRDefault="009E315B" w:rsidP="00BC4E1B">
      <w:pPr>
        <w:spacing w:after="0" w:line="240" w:lineRule="auto"/>
        <w:ind w:left="142"/>
        <w:jc w:val="center"/>
        <w:rPr>
          <w:rFonts w:ascii="Times New Roman" w:hAnsi="Times New Roman"/>
          <w:b/>
          <w:sz w:val="36"/>
          <w:szCs w:val="36"/>
        </w:rPr>
      </w:pPr>
      <w:r w:rsidRPr="009E315B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9E315B" w:rsidRPr="009E315B" w:rsidRDefault="009E315B" w:rsidP="009E3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15B" w:rsidRPr="009E315B" w:rsidRDefault="00BC4E1B" w:rsidP="009E31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08.07.2025 № 62</w:t>
      </w:r>
    </w:p>
    <w:p w:rsidR="009E315B" w:rsidRPr="009E315B" w:rsidRDefault="009E315B" w:rsidP="009E31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15B" w:rsidRPr="009E315B" w:rsidRDefault="00975861" w:rsidP="009E315B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передаче в оперативное управление МУ «СДК» Безменовского сельсовета недвижимого имущества</w:t>
      </w:r>
    </w:p>
    <w:p w:rsidR="009E315B" w:rsidRPr="009E315B" w:rsidRDefault="009E315B" w:rsidP="009E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861" w:rsidRPr="009E315B" w:rsidRDefault="00975861" w:rsidP="00975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ст.296,ст.299 Гражданского кодекса Российской Федерации, администрация Безменовского сельсовета  Черепановского района Новосибирской   области</w:t>
      </w:r>
      <w:proofErr w:type="gramStart"/>
      <w:r w:rsidR="009E315B" w:rsidRPr="009E3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9E315B" w:rsidRPr="009E315B" w:rsidRDefault="009E315B" w:rsidP="009E3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15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9E315B" w:rsidRPr="009E315B" w:rsidRDefault="00975861" w:rsidP="009E3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1.Отменить постановление № 25 от 27.03.2024 «О передаче в оперативное управление МКУ «СДК» Безменовского сельсовета недвижимого имущества» администрации Безменовского сельсовета Черепановского района Новосибирской области</w:t>
      </w:r>
    </w:p>
    <w:p w:rsidR="009E315B" w:rsidRPr="009E315B" w:rsidRDefault="00975861" w:rsidP="009E3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2.Отменить постановление №</w:t>
      </w:r>
      <w:r w:rsidR="00D941EA">
        <w:rPr>
          <w:rFonts w:ascii="Times New Roman" w:eastAsia="Times New Roman" w:hAnsi="Times New Roman"/>
          <w:sz w:val="28"/>
          <w:szCs w:val="28"/>
          <w:lang w:eastAsia="ru-RU"/>
        </w:rPr>
        <w:t>43 от 08.05.2024г 2О внесении изменений в постановление №25 от 27.03.2024 «О передаче в оперативное управление СДК» администрации Безменовского сельсовета Черепановского района Новосибирской области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15B" w:rsidRPr="009E31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9E315B" w:rsidRPr="009E31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315B" w:rsidRPr="009E315B" w:rsidRDefault="00D941EA" w:rsidP="009E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3.Передать на праве оперативного управления МУ «СДК» Безменовского сельсовета недвижимое имущество согласно акту приема-передач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приложение№1)</w:t>
      </w:r>
    </w:p>
    <w:p w:rsidR="009E315B" w:rsidRDefault="00D941EA" w:rsidP="009E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4.Безбородовой О.В., специалисту администрации Безменовского сельсовета Черепановского района Новосибирской области:</w:t>
      </w:r>
    </w:p>
    <w:p w:rsidR="00D941EA" w:rsidRPr="009E315B" w:rsidRDefault="00BC4E1B" w:rsidP="009E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41EA">
        <w:rPr>
          <w:rFonts w:ascii="Times New Roman" w:eastAsia="Times New Roman" w:hAnsi="Times New Roman"/>
          <w:sz w:val="28"/>
          <w:szCs w:val="28"/>
          <w:lang w:eastAsia="ru-RU"/>
        </w:rPr>
        <w:t>.1. Внести соответствующие изменения в реестр муниципальной собственности Безменовского сельсовета Черепановского района Новосибирской области</w:t>
      </w:r>
    </w:p>
    <w:p w:rsidR="009E315B" w:rsidRPr="009E315B" w:rsidRDefault="009E315B" w:rsidP="009E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15B">
        <w:rPr>
          <w:rFonts w:ascii="Times New Roman" w:eastAsia="Times New Roman" w:hAnsi="Times New Roman"/>
          <w:sz w:val="28"/>
          <w:szCs w:val="28"/>
          <w:lang w:eastAsia="ru-RU"/>
        </w:rPr>
        <w:t>5.Настоящее постановление опубликовать на официальном сайте администрации Безменовского сельсовета Черепановского района Новосибирской области.</w:t>
      </w:r>
    </w:p>
    <w:p w:rsidR="009E315B" w:rsidRPr="009E315B" w:rsidRDefault="009E315B" w:rsidP="009E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15B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9E315B">
        <w:rPr>
          <w:rFonts w:ascii="Times New Roman" w:eastAsia="Times New Roman" w:hAnsi="Times New Roman"/>
          <w:sz w:val="28"/>
          <w:szCs w:val="28"/>
          <w:lang w:eastAsia="zh-CN"/>
        </w:rPr>
        <w:t xml:space="preserve"> Настоящее постановление вступает в силу после официального опубликования.</w:t>
      </w:r>
    </w:p>
    <w:p w:rsidR="009E315B" w:rsidRPr="009E315B" w:rsidRDefault="009E315B" w:rsidP="009E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15B" w:rsidRP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15B" w:rsidRP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15B" w:rsidRP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9E315B">
        <w:rPr>
          <w:rFonts w:ascii="Times New Roman" w:eastAsia="Times New Roman" w:hAnsi="Times New Roman"/>
          <w:sz w:val="28"/>
          <w:szCs w:val="28"/>
          <w:lang w:eastAsia="ru-RU"/>
        </w:rPr>
        <w:t xml:space="preserve">Безменовского сельсовета                                            </w:t>
      </w:r>
      <w:r w:rsidR="00D94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C4E1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941EA">
        <w:rPr>
          <w:rFonts w:ascii="Times New Roman" w:eastAsia="Times New Roman" w:hAnsi="Times New Roman"/>
          <w:sz w:val="28"/>
          <w:szCs w:val="28"/>
          <w:lang w:eastAsia="ru-RU"/>
        </w:rPr>
        <w:t xml:space="preserve">  Е.Н.Саватеева</w:t>
      </w:r>
    </w:p>
    <w:p w:rsidR="009E315B" w:rsidRP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15B" w:rsidRP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15B" w:rsidRP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15B" w:rsidRP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15B" w:rsidRP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315B" w:rsidRP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315B">
        <w:rPr>
          <w:rFonts w:ascii="Times New Roman" w:eastAsia="Times New Roman" w:hAnsi="Times New Roman"/>
          <w:sz w:val="20"/>
          <w:szCs w:val="20"/>
          <w:lang w:eastAsia="ru-RU"/>
        </w:rPr>
        <w:t>Безбородова О.В.</w:t>
      </w:r>
    </w:p>
    <w:p w:rsidR="009E315B" w:rsidRDefault="009E315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315B">
        <w:rPr>
          <w:rFonts w:ascii="Times New Roman" w:eastAsia="Times New Roman" w:hAnsi="Times New Roman"/>
          <w:sz w:val="20"/>
          <w:szCs w:val="20"/>
          <w:lang w:eastAsia="ru-RU"/>
        </w:rPr>
        <w:t>83834552275</w:t>
      </w:r>
    </w:p>
    <w:p w:rsidR="00D941EA" w:rsidRDefault="00D941EA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Приложение №1 к постановлению   </w:t>
      </w:r>
    </w:p>
    <w:p w:rsidR="007F6E78" w:rsidRDefault="00D941EA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администрации Безменовского сельсовета</w:t>
      </w:r>
      <w:r w:rsidR="007F6E7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F6E78" w:rsidRDefault="007F6E78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Черепановского района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941EA" w:rsidRDefault="007F6E78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области от 08.07.2025 №62  </w:t>
      </w:r>
    </w:p>
    <w:p w:rsidR="007F6E78" w:rsidRDefault="007F6E78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7F6E78" w:rsidRDefault="007F6E78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6E78" w:rsidRPr="00DB0B9B" w:rsidRDefault="007F6E78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E78" w:rsidRPr="00DB0B9B" w:rsidRDefault="007F6E78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АКТ</w:t>
      </w:r>
    </w:p>
    <w:p w:rsidR="007F6E78" w:rsidRPr="00DB0B9B" w:rsidRDefault="00DB0B9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F6E78"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приема-передачи в оперативное управление недвижимого имущества</w:t>
      </w:r>
    </w:p>
    <w:p w:rsidR="00EE5E41" w:rsidRPr="00DB0B9B" w:rsidRDefault="00EE5E41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41" w:rsidRPr="00DB0B9B" w:rsidRDefault="00EE5E41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41" w:rsidRPr="00DB0B9B" w:rsidRDefault="00EE5E41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езменово</w:t>
      </w:r>
      <w:proofErr w:type="spellEnd"/>
    </w:p>
    <w:p w:rsidR="00EE5E41" w:rsidRPr="00DB0B9B" w:rsidRDefault="00EE5E41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</w:t>
      </w:r>
    </w:p>
    <w:p w:rsidR="00EE5E41" w:rsidRPr="00DB0B9B" w:rsidRDefault="00DB0B9B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 </w:t>
      </w:r>
      <w:r w:rsidR="00EE5E41"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08.07.2025г</w:t>
      </w:r>
      <w:r w:rsidR="00EE5E41"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EE5E41" w:rsidRPr="00DB0B9B" w:rsidRDefault="00EE5E41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41" w:rsidRPr="00DB0B9B" w:rsidRDefault="00EE5E41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41" w:rsidRPr="00DB0B9B" w:rsidRDefault="00EE5E41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41" w:rsidRPr="00DB0B9B" w:rsidRDefault="00EE5E41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Безменовского сельсовета Черепановского района Новосибирской области, в лице Главы Безменовского сельсовета Черепановского района Новосибирской области Саватеевой Елены Николаевны, действующей на основании Устава, с одной стороны, МУ «СДК» Безменовского сельсовета Черепановского района Новосибирской области, в лице дире</w:t>
      </w:r>
      <w:r w:rsidR="00BC4E1B">
        <w:rPr>
          <w:rFonts w:ascii="Times New Roman" w:eastAsia="Times New Roman" w:hAnsi="Times New Roman"/>
          <w:sz w:val="28"/>
          <w:szCs w:val="28"/>
          <w:lang w:eastAsia="ru-RU"/>
        </w:rPr>
        <w:t>ктора Хакимовой Веры Михайловны,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E1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bookmarkStart w:id="0" w:name="_GoBack"/>
      <w:bookmarkEnd w:id="0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ействующей на основании Устава, с другой стороны, совместно именуемые «Стороны», подписали настоящий Акт о нижеследующем:</w:t>
      </w:r>
      <w:proofErr w:type="gramEnd"/>
    </w:p>
    <w:p w:rsidR="00EE5E41" w:rsidRPr="00DB0B9B" w:rsidRDefault="00EE5E41" w:rsidP="009E315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41" w:rsidRPr="00DB0B9B" w:rsidRDefault="00D725C7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E5E41" w:rsidRPr="00DB0B9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Безменовского сельсовета Черепановского района Новосибирской области передает, а МУ «СДК» Безменовского</w:t>
      </w:r>
      <w:r w:rsidR="00F35A12"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</w:t>
      </w:r>
      <w:r w:rsidR="00EE5E41" w:rsidRPr="00DB0B9B">
        <w:rPr>
          <w:rFonts w:ascii="Times New Roman" w:eastAsia="Times New Roman" w:hAnsi="Times New Roman"/>
          <w:sz w:val="28"/>
          <w:szCs w:val="28"/>
          <w:lang w:eastAsia="ru-RU"/>
        </w:rPr>
        <w:t>ерепановского района Новосибирской области принимает в оперативное управление следующее имущество:</w:t>
      </w:r>
    </w:p>
    <w:p w:rsidR="00F35A12" w:rsidRPr="00DB0B9B" w:rsidRDefault="00F35A12" w:rsidP="00DB0B9B">
      <w:pPr>
        <w:pStyle w:val="a3"/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–нежилое здание, с кадастровым номером 54628:042206:52,площадью 136,6 </w:t>
      </w:r>
      <w:proofErr w:type="spell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, расположенное по адресу: Новосибирская область, Черепановский район, п. Привольный, ул. Центральная, здание 8, помещение 1,находящееся в собственности Безменовского сельсовета Черепановско</w:t>
      </w:r>
      <w:r w:rsidR="00DB0B9B">
        <w:rPr>
          <w:rFonts w:ascii="Times New Roman" w:eastAsia="Times New Roman" w:hAnsi="Times New Roman"/>
          <w:sz w:val="28"/>
          <w:szCs w:val="28"/>
          <w:lang w:eastAsia="ru-RU"/>
        </w:rPr>
        <w:t>го района Новосибирской области;</w:t>
      </w:r>
    </w:p>
    <w:p w:rsidR="00F35A12" w:rsidRPr="00DB0B9B" w:rsidRDefault="00F35A12" w:rsidP="00DB0B9B">
      <w:pPr>
        <w:pStyle w:val="a3"/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нежилое здание, с 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кадастровым номером 54628:041401:148,площадью 139,3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Новосибирская область, Черепановский район, п. </w:t>
      </w:r>
      <w:proofErr w:type="spell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Еловкино</w:t>
      </w:r>
      <w:proofErr w:type="spell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Южная, здание 3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, помещение 1,находящееся в собственности Безменовского сельсовета Черепановского района Новосибирской области</w:t>
      </w:r>
      <w:r w:rsidR="00DB0B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5A12" w:rsidRPr="00DB0B9B" w:rsidRDefault="00F35A12" w:rsidP="00DB0B9B">
      <w:pPr>
        <w:pStyle w:val="a3"/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нежилое здание, с 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кадастровым номером 54628:042307:128,площадью 979,9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, расположенное по адресу: Новосибирская область, Черепановский район,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езменово</w:t>
      </w:r>
      <w:proofErr w:type="spell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Вокзальная, здание 44, 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находящееся в собственности Безменовского сельсовета Черепановского района Новосибирской области</w:t>
      </w:r>
      <w:r w:rsidR="00DB0B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25C7" w:rsidRPr="00DB0B9B" w:rsidRDefault="00F35A12" w:rsidP="00DB0B9B">
      <w:pPr>
        <w:pStyle w:val="a3"/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нежилое здание, с </w:t>
      </w:r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>кадастровым номером 54628:042405:35,площадью 171,5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Новосибирская область, Черепановский район, </w:t>
      </w:r>
      <w:proofErr w:type="spell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proofErr w:type="gramEnd"/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>жный</w:t>
      </w:r>
      <w:proofErr w:type="spell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spellEnd"/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>, здание 26, помещение 3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,находящееся в 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собственности Безменовского сельсовета Черепановского района Новосибирской области</w:t>
      </w:r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5C7" w:rsidRPr="00DB0B9B" w:rsidRDefault="00D725C7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2.Вид права на передаваемое Имущество:</w:t>
      </w:r>
    </w:p>
    <w:p w:rsidR="00D725C7" w:rsidRPr="00DB0B9B" w:rsidRDefault="00D725C7" w:rsidP="00DB0B9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-собственность №54-54/024-54/024/008/2015-751/2 от 02.12.2015г;</w:t>
      </w:r>
    </w:p>
    <w:p w:rsidR="00D725C7" w:rsidRPr="00DB0B9B" w:rsidRDefault="00D725C7" w:rsidP="00DB0B9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собственност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ь №54-54/024-54/024/008/2015-753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/2 от 02.12.2015г;</w:t>
      </w:r>
    </w:p>
    <w:p w:rsidR="00DB0B9B" w:rsidRDefault="00D725C7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941EA"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собственность №54</w:t>
      </w: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:28:042307:128-54/163/2023-1 от 12.07.2023г</w:t>
      </w:r>
      <w:r w:rsid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25C7" w:rsidRPr="00DB0B9B" w:rsidRDefault="00D941EA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>- собственность №54</w:t>
      </w:r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>:28:042405:35</w:t>
      </w:r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>-5</w:t>
      </w:r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>4/176/2023-1 от 10</w:t>
      </w:r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>.07.2023г</w:t>
      </w:r>
      <w:proofErr w:type="gramStart"/>
      <w:r w:rsidR="00D725C7"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725C7" w:rsidRPr="00DB0B9B" w:rsidRDefault="00D725C7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3.Общая балансовая стоимость всего имущества, передаваемого по настоящему Акту, составляет 1980840</w:t>
      </w:r>
      <w:proofErr w:type="gram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миллион девятьсот восемьдесят тысяч </w:t>
      </w:r>
      <w:r w:rsidR="00DB0B9B">
        <w:rPr>
          <w:rFonts w:ascii="Times New Roman" w:eastAsia="Times New Roman" w:hAnsi="Times New Roman"/>
          <w:sz w:val="28"/>
          <w:szCs w:val="28"/>
          <w:lang w:eastAsia="ru-RU"/>
        </w:rPr>
        <w:t>восемьсот сорок) рублей 17 коп.</w:t>
      </w:r>
    </w:p>
    <w:p w:rsidR="00D725C7" w:rsidRPr="00DB0B9B" w:rsidRDefault="00D725C7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4.Состояние передаваемого Имущества</w:t>
      </w:r>
      <w:proofErr w:type="gram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удовлетворительное.</w:t>
      </w:r>
    </w:p>
    <w:p w:rsidR="00DB0B9B" w:rsidRPr="00DB0B9B" w:rsidRDefault="00DB0B9B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5C7" w:rsidRDefault="00D725C7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Настоящий А</w:t>
      </w:r>
      <w:proofErr w:type="gramStart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кт вст</w:t>
      </w:r>
      <w:proofErr w:type="gramEnd"/>
      <w:r w:rsidRPr="00DB0B9B">
        <w:rPr>
          <w:rFonts w:ascii="Times New Roman" w:eastAsia="Times New Roman" w:hAnsi="Times New Roman"/>
          <w:sz w:val="28"/>
          <w:szCs w:val="28"/>
          <w:lang w:eastAsia="ru-RU"/>
        </w:rPr>
        <w:t>упает в силу с момента его подписания.</w:t>
      </w:r>
    </w:p>
    <w:p w:rsidR="00DB0B9B" w:rsidRDefault="00DB0B9B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B9B" w:rsidRDefault="00DB0B9B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B9B" w:rsidRDefault="00DB0B9B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B9B" w:rsidRDefault="00DB0B9B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Передал: администрация Безменовского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ринял: МУ «СДК»</w:t>
      </w:r>
    </w:p>
    <w:p w:rsidR="00DB0B9B" w:rsidRDefault="00DB0B9B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Черепановского района                                   Безменовского сельсовета</w:t>
      </w:r>
    </w:p>
    <w:p w:rsidR="00DB0B9B" w:rsidRDefault="00DB0B9B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Черепановского района</w:t>
      </w:r>
    </w:p>
    <w:p w:rsidR="00DB0B9B" w:rsidRDefault="00DB0B9B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Новосибирской области</w:t>
      </w:r>
    </w:p>
    <w:p w:rsidR="00DB0B9B" w:rsidRDefault="00DB0B9B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Безменовского сельсовета                                        Директор  МУ «СДК»</w:t>
      </w:r>
    </w:p>
    <w:p w:rsidR="00DB0B9B" w:rsidRDefault="00DB0B9B" w:rsidP="00D725C7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                                                     Безменовского сельсовета </w:t>
      </w:r>
    </w:p>
    <w:p w:rsidR="00DB0B9B" w:rsidRDefault="00DB0B9B" w:rsidP="00DB0B9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                  </w:t>
      </w:r>
      <w:r w:rsidR="00D941EA"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C4E1B" w:rsidRDefault="00DB0B9B" w:rsidP="00DB0B9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D941EA"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Е.Н.Саватеева</w:t>
      </w:r>
      <w:r w:rsidR="00D941EA"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В.М.Хакимова</w:t>
      </w:r>
      <w:proofErr w:type="spellEnd"/>
      <w:r w:rsidR="00D941EA"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C4E1B" w:rsidRDefault="00BC4E1B" w:rsidP="00DB0B9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1EA" w:rsidRPr="00DB0B9B" w:rsidRDefault="00BC4E1B" w:rsidP="00DB0B9B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41EA" w:rsidRPr="00DB0B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sectPr w:rsidR="00D941EA" w:rsidRPr="00DB0B9B" w:rsidSect="009E315B">
      <w:pgSz w:w="11906" w:h="16838"/>
      <w:pgMar w:top="141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8CF"/>
    <w:multiLevelType w:val="hybridMultilevel"/>
    <w:tmpl w:val="EDAA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100E0"/>
    <w:multiLevelType w:val="hybridMultilevel"/>
    <w:tmpl w:val="63E234D4"/>
    <w:lvl w:ilvl="0" w:tplc="C00C0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9E73C6"/>
    <w:multiLevelType w:val="multilevel"/>
    <w:tmpl w:val="0C240B18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45"/>
    <w:rsid w:val="0010055D"/>
    <w:rsid w:val="00224064"/>
    <w:rsid w:val="00640245"/>
    <w:rsid w:val="007F6E78"/>
    <w:rsid w:val="00975861"/>
    <w:rsid w:val="009E315B"/>
    <w:rsid w:val="00BC4E1B"/>
    <w:rsid w:val="00D725C7"/>
    <w:rsid w:val="00D941EA"/>
    <w:rsid w:val="00DB0B9B"/>
    <w:rsid w:val="00EE5E41"/>
    <w:rsid w:val="00F3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2025-07-08T03:28:00Z</dcterms:created>
  <dcterms:modified xsi:type="dcterms:W3CDTF">2025-07-08T05:07:00Z</dcterms:modified>
</cp:coreProperties>
</file>